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C3" w:rsidRPr="00A31CD8" w:rsidRDefault="00503CC3" w:rsidP="00503CC3">
      <w:pPr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-262255</wp:posOffset>
            </wp:positionV>
            <wp:extent cx="476250" cy="571500"/>
            <wp:effectExtent l="19050" t="0" r="0" b="0"/>
            <wp:wrapNone/>
            <wp:docPr id="4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7"/>
          <w:szCs w:val="27"/>
        </w:rPr>
        <w:t xml:space="preserve">                                                                                                                        </w:t>
      </w:r>
    </w:p>
    <w:p w:rsidR="00503CC3" w:rsidRDefault="00503CC3" w:rsidP="00503CC3">
      <w:pPr>
        <w:jc w:val="center"/>
        <w:rPr>
          <w:b/>
          <w:bCs/>
          <w:sz w:val="27"/>
          <w:szCs w:val="27"/>
        </w:rPr>
      </w:pPr>
    </w:p>
    <w:p w:rsidR="00503CC3" w:rsidRPr="00A31CD8" w:rsidRDefault="00503CC3" w:rsidP="00503CC3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СОВЕТ ДЕПУТАТОВ</w:t>
      </w:r>
    </w:p>
    <w:p w:rsidR="00503CC3" w:rsidRPr="00A31CD8" w:rsidRDefault="00503CC3" w:rsidP="00503CC3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КОЛЫВАНСКОГО РАЙОНА</w:t>
      </w:r>
    </w:p>
    <w:p w:rsidR="00503CC3" w:rsidRPr="00A31CD8" w:rsidRDefault="00503CC3" w:rsidP="00503CC3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 xml:space="preserve">НОВОСИБИРСКОЙ ОБЛАСТИ          </w:t>
      </w:r>
    </w:p>
    <w:p w:rsidR="00503CC3" w:rsidRPr="00784775" w:rsidRDefault="00784775" w:rsidP="00503CC3">
      <w:pPr>
        <w:jc w:val="center"/>
      </w:pPr>
      <w:r w:rsidRPr="00784775">
        <w:t>(четвертого созыва)</w:t>
      </w:r>
    </w:p>
    <w:p w:rsidR="00503CC3" w:rsidRPr="00A31CD8" w:rsidRDefault="00503CC3" w:rsidP="00503CC3">
      <w:pPr>
        <w:jc w:val="center"/>
        <w:rPr>
          <w:sz w:val="27"/>
          <w:szCs w:val="27"/>
        </w:rPr>
      </w:pPr>
    </w:p>
    <w:p w:rsidR="00503CC3" w:rsidRPr="00A31CD8" w:rsidRDefault="00503CC3" w:rsidP="00503CC3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РЕШЕНИЕ</w:t>
      </w:r>
    </w:p>
    <w:p w:rsidR="00503CC3" w:rsidRPr="00784775" w:rsidRDefault="00784775" w:rsidP="00503CC3">
      <w:pPr>
        <w:jc w:val="center"/>
      </w:pPr>
      <w:r w:rsidRPr="00784775">
        <w:t>(двадцать четвертой сессии)</w:t>
      </w:r>
    </w:p>
    <w:p w:rsidR="00503CC3" w:rsidRDefault="00503CC3" w:rsidP="00503CC3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503CC3" w:rsidRDefault="00503CC3" w:rsidP="00503CC3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503CC3" w:rsidRPr="00B57798" w:rsidRDefault="00784775" w:rsidP="00784775">
      <w:pPr>
        <w:tabs>
          <w:tab w:val="left" w:pos="1903"/>
          <w:tab w:val="center" w:pos="5031"/>
        </w:tabs>
        <w:jc w:val="both"/>
        <w:rPr>
          <w:sz w:val="28"/>
          <w:szCs w:val="28"/>
        </w:rPr>
      </w:pPr>
      <w:r>
        <w:rPr>
          <w:sz w:val="28"/>
          <w:szCs w:val="28"/>
        </w:rPr>
        <w:t>23.12.2022</w:t>
      </w:r>
      <w:r w:rsidR="000A2A58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ab/>
        <w:t>р.п. Колывань                                                  №190</w:t>
      </w:r>
    </w:p>
    <w:p w:rsidR="00503CC3" w:rsidRPr="00B57798" w:rsidRDefault="00503CC3" w:rsidP="00503CC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503CC3" w:rsidRPr="00B57798" w:rsidRDefault="00503CC3" w:rsidP="00503CC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 xml:space="preserve">О внесении изменений в правила землепользования  </w:t>
      </w:r>
    </w:p>
    <w:p w:rsidR="00503CC3" w:rsidRPr="00B57798" w:rsidRDefault="00503CC3" w:rsidP="00503CC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 xml:space="preserve">и застройки </w:t>
      </w:r>
      <w:r>
        <w:rPr>
          <w:sz w:val="28"/>
          <w:szCs w:val="28"/>
        </w:rPr>
        <w:t>Новотроицкого</w:t>
      </w:r>
      <w:r w:rsidRPr="00B57798">
        <w:rPr>
          <w:sz w:val="28"/>
          <w:szCs w:val="28"/>
        </w:rPr>
        <w:t xml:space="preserve"> сельсовета </w:t>
      </w:r>
    </w:p>
    <w:p w:rsidR="00503CC3" w:rsidRPr="00B57798" w:rsidRDefault="00503CC3" w:rsidP="00503CC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>Колыванского района Новосибирской области</w:t>
      </w:r>
    </w:p>
    <w:p w:rsidR="00503CC3" w:rsidRPr="00B57798" w:rsidRDefault="00503CC3" w:rsidP="00503CC3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503CC3" w:rsidRPr="006C5D12" w:rsidRDefault="00503CC3" w:rsidP="00503CC3">
      <w:pPr>
        <w:ind w:firstLine="540"/>
        <w:jc w:val="both"/>
        <w:rPr>
          <w:sz w:val="28"/>
          <w:szCs w:val="28"/>
        </w:rPr>
      </w:pPr>
      <w:r w:rsidRPr="00B57798">
        <w:rPr>
          <w:sz w:val="28"/>
          <w:szCs w:val="28"/>
        </w:rPr>
        <w:t xml:space="preserve">В соответствии со статьей 33 Градостроительного </w:t>
      </w:r>
      <w:hyperlink r:id="rId8" w:history="1">
        <w:r w:rsidRPr="00B57798">
          <w:rPr>
            <w:sz w:val="28"/>
            <w:szCs w:val="28"/>
          </w:rPr>
          <w:t>кодекса</w:t>
        </w:r>
      </w:hyperlink>
      <w:r w:rsidRPr="00B57798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</w:t>
      </w:r>
      <w:proofErr w:type="gramStart"/>
      <w:r w:rsidRPr="00B57798">
        <w:rPr>
          <w:sz w:val="28"/>
          <w:szCs w:val="28"/>
        </w:rPr>
        <w:t>ОЗ</w:t>
      </w:r>
      <w:proofErr w:type="gramEnd"/>
      <w:r w:rsidRPr="00B57798">
        <w:rPr>
          <w:sz w:val="28"/>
          <w:szCs w:val="28"/>
        </w:rPr>
        <w:t xml:space="preserve"> «О перераспределении полномочий между органами местного самоуправления муниципальных образований Новосибирской области и </w:t>
      </w:r>
      <w:r w:rsidRPr="006C5D12">
        <w:rPr>
          <w:sz w:val="28"/>
          <w:szCs w:val="28"/>
        </w:rPr>
        <w:t xml:space="preserve">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6C5D12">
          <w:rPr>
            <w:sz w:val="28"/>
            <w:szCs w:val="28"/>
          </w:rPr>
          <w:t>Законом</w:t>
        </w:r>
      </w:hyperlink>
      <w:r w:rsidRPr="006C5D12">
        <w:rPr>
          <w:sz w:val="28"/>
          <w:szCs w:val="28"/>
        </w:rPr>
        <w:t xml:space="preserve"> Новосибирской области от 24.11.2014 № 484-ОЗ «Об отдельных вопросах организации местного самоуправления Новосибирской области», Совет депутатов Колыванского района Новосибирской области</w:t>
      </w:r>
    </w:p>
    <w:p w:rsidR="00784775" w:rsidRDefault="00784775" w:rsidP="00503CC3">
      <w:pPr>
        <w:ind w:firstLine="540"/>
        <w:jc w:val="both"/>
        <w:rPr>
          <w:sz w:val="28"/>
          <w:szCs w:val="28"/>
        </w:rPr>
      </w:pPr>
    </w:p>
    <w:p w:rsidR="00503CC3" w:rsidRDefault="00503CC3" w:rsidP="00503CC3">
      <w:pPr>
        <w:ind w:firstLine="540"/>
        <w:jc w:val="both"/>
        <w:rPr>
          <w:sz w:val="28"/>
          <w:szCs w:val="28"/>
        </w:rPr>
      </w:pPr>
      <w:r w:rsidRPr="006C5D12">
        <w:rPr>
          <w:sz w:val="28"/>
          <w:szCs w:val="28"/>
        </w:rPr>
        <w:t>РЕШИЛ:</w:t>
      </w:r>
    </w:p>
    <w:p w:rsidR="00784775" w:rsidRPr="006C5D12" w:rsidRDefault="00784775" w:rsidP="00503CC3">
      <w:pPr>
        <w:ind w:firstLine="540"/>
        <w:jc w:val="both"/>
        <w:rPr>
          <w:sz w:val="28"/>
          <w:szCs w:val="28"/>
        </w:rPr>
      </w:pPr>
    </w:p>
    <w:p w:rsidR="00503CC3" w:rsidRPr="00685DE0" w:rsidRDefault="00503CC3" w:rsidP="00503CC3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F10B1">
        <w:rPr>
          <w:sz w:val="28"/>
          <w:szCs w:val="28"/>
        </w:rPr>
        <w:t>нес</w:t>
      </w:r>
      <w:r>
        <w:rPr>
          <w:sz w:val="28"/>
          <w:szCs w:val="28"/>
        </w:rPr>
        <w:t>ти</w:t>
      </w:r>
      <w:r w:rsidRPr="008F10B1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A126DB">
        <w:rPr>
          <w:sz w:val="28"/>
          <w:szCs w:val="28"/>
        </w:rPr>
        <w:t xml:space="preserve"> </w:t>
      </w:r>
      <w:r w:rsidRPr="00BE0489">
        <w:rPr>
          <w:sz w:val="28"/>
          <w:szCs w:val="28"/>
        </w:rPr>
        <w:t xml:space="preserve">в правила землепользования и застройки </w:t>
      </w:r>
      <w:r>
        <w:rPr>
          <w:sz w:val="28"/>
          <w:szCs w:val="28"/>
        </w:rPr>
        <w:t>Новотроицкого сельсовета Колыванского района Новосибирской области,</w:t>
      </w:r>
      <w:r w:rsidRPr="003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земельного участка, общей площадью 184 кв.м., с геодезическими данными: </w:t>
      </w:r>
    </w:p>
    <w:p w:rsidR="00503CC3" w:rsidRPr="00685DE0" w:rsidRDefault="00503CC3" w:rsidP="00503CC3">
      <w:pPr>
        <w:pStyle w:val="a8"/>
        <w:jc w:val="both"/>
        <w:rPr>
          <w:sz w:val="28"/>
          <w:szCs w:val="28"/>
        </w:rPr>
      </w:pPr>
      <w:r w:rsidRPr="00685DE0">
        <w:rPr>
          <w:sz w:val="28"/>
          <w:szCs w:val="28"/>
        </w:rPr>
        <w:t>н</w:t>
      </w:r>
      <w:proofErr w:type="gramStart"/>
      <w:r w:rsidRPr="00685DE0">
        <w:rPr>
          <w:sz w:val="28"/>
          <w:szCs w:val="28"/>
        </w:rPr>
        <w:t>1</w:t>
      </w:r>
      <w:proofErr w:type="gramEnd"/>
      <w:r w:rsidRPr="00685DE0">
        <w:rPr>
          <w:sz w:val="28"/>
          <w:szCs w:val="28"/>
        </w:rPr>
        <w:t xml:space="preserve"> x=</w:t>
      </w:r>
      <w:r>
        <w:rPr>
          <w:sz w:val="28"/>
          <w:szCs w:val="28"/>
        </w:rPr>
        <w:t xml:space="preserve">542 285,17 </w:t>
      </w:r>
      <w:r w:rsidRPr="00685DE0"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=4 220 762,64</w:t>
      </w:r>
      <w:r w:rsidRPr="00685DE0">
        <w:rPr>
          <w:sz w:val="28"/>
          <w:szCs w:val="28"/>
        </w:rPr>
        <w:t>;</w:t>
      </w:r>
    </w:p>
    <w:p w:rsidR="00503CC3" w:rsidRDefault="00503CC3" w:rsidP="00503CC3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x=542 280,62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4 220 766,84;</w:t>
      </w:r>
    </w:p>
    <w:p w:rsidR="00503CC3" w:rsidRDefault="00503CC3" w:rsidP="00503CC3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н3</w:t>
      </w:r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 xml:space="preserve">542 256,20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4 220 744,59;</w:t>
      </w:r>
    </w:p>
    <w:p w:rsidR="00503CC3" w:rsidRDefault="00503CC3" w:rsidP="00503CC3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 w:rsidRPr="00685DE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 xml:space="preserve">542 259,87 </w:t>
      </w:r>
      <w:r w:rsidRPr="00685DE0">
        <w:rPr>
          <w:sz w:val="28"/>
          <w:szCs w:val="28"/>
          <w:lang w:val="en-US"/>
        </w:rPr>
        <w:t>y</w:t>
      </w:r>
      <w:r w:rsidRPr="00685DE0">
        <w:rPr>
          <w:sz w:val="28"/>
          <w:szCs w:val="28"/>
        </w:rPr>
        <w:t>=</w:t>
      </w:r>
      <w:r>
        <w:rPr>
          <w:sz w:val="28"/>
          <w:szCs w:val="28"/>
        </w:rPr>
        <w:t>4 220 741,24.</w:t>
      </w:r>
    </w:p>
    <w:p w:rsidR="00503CC3" w:rsidRDefault="00503CC3" w:rsidP="00503CC3">
      <w:pPr>
        <w:ind w:firstLine="709"/>
        <w:jc w:val="both"/>
        <w:rPr>
          <w:sz w:val="28"/>
          <w:szCs w:val="28"/>
        </w:rPr>
      </w:pPr>
      <w:r w:rsidRPr="00951581">
        <w:rPr>
          <w:sz w:val="28"/>
          <w:szCs w:val="28"/>
        </w:rPr>
        <w:t xml:space="preserve">Земельный участок расположен по ул. Лесная в д. Черный Мыс Новотроицкого сельсовета Колыванского района Новосибирской области, находится в территориальной зоне – «Зона транспортной инфраструктуры (Т)». </w:t>
      </w:r>
    </w:p>
    <w:p w:rsidR="00503CC3" w:rsidRPr="00951581" w:rsidRDefault="00503CC3" w:rsidP="00503CC3">
      <w:pPr>
        <w:ind w:firstLine="709"/>
        <w:jc w:val="both"/>
        <w:rPr>
          <w:sz w:val="28"/>
          <w:szCs w:val="28"/>
        </w:rPr>
      </w:pPr>
      <w:r w:rsidRPr="00951581">
        <w:rPr>
          <w:sz w:val="28"/>
          <w:szCs w:val="28"/>
        </w:rPr>
        <w:t>В границах данных территорий установ</w:t>
      </w:r>
      <w:r>
        <w:rPr>
          <w:sz w:val="28"/>
          <w:szCs w:val="28"/>
        </w:rPr>
        <w:t>ить</w:t>
      </w:r>
      <w:r w:rsidRPr="00951581">
        <w:rPr>
          <w:sz w:val="28"/>
          <w:szCs w:val="28"/>
        </w:rPr>
        <w:t xml:space="preserve"> территориальн</w:t>
      </w:r>
      <w:r>
        <w:rPr>
          <w:sz w:val="28"/>
          <w:szCs w:val="28"/>
        </w:rPr>
        <w:t>ую</w:t>
      </w:r>
      <w:r w:rsidRPr="00951581">
        <w:rPr>
          <w:sz w:val="28"/>
          <w:szCs w:val="28"/>
        </w:rPr>
        <w:t xml:space="preserve"> зон</w:t>
      </w:r>
      <w:r>
        <w:rPr>
          <w:sz w:val="28"/>
          <w:szCs w:val="28"/>
        </w:rPr>
        <w:t>у</w:t>
      </w:r>
      <w:r w:rsidRPr="00951581">
        <w:rPr>
          <w:sz w:val="28"/>
          <w:szCs w:val="28"/>
        </w:rPr>
        <w:t xml:space="preserve"> – «Зона застройки индивидуальными жилыми домами и ведения личного подсобного хозяйства (</w:t>
      </w:r>
      <w:proofErr w:type="spellStart"/>
      <w:r w:rsidRPr="00951581">
        <w:rPr>
          <w:sz w:val="28"/>
          <w:szCs w:val="28"/>
        </w:rPr>
        <w:t>Жин</w:t>
      </w:r>
      <w:proofErr w:type="spellEnd"/>
      <w:r w:rsidRPr="00951581">
        <w:rPr>
          <w:sz w:val="28"/>
          <w:szCs w:val="28"/>
        </w:rPr>
        <w:t>)».</w:t>
      </w:r>
    </w:p>
    <w:p w:rsidR="00503CC3" w:rsidRPr="00716852" w:rsidRDefault="00503CC3" w:rsidP="00503CC3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71685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16852">
        <w:rPr>
          <w:sz w:val="28"/>
          <w:szCs w:val="28"/>
        </w:rPr>
        <w:t xml:space="preserve">Утвердить карту градостроительного зонирования населённых пунктов </w:t>
      </w:r>
      <w:r>
        <w:rPr>
          <w:sz w:val="28"/>
          <w:szCs w:val="28"/>
        </w:rPr>
        <w:t>Новотроицкого</w:t>
      </w:r>
      <w:r w:rsidRPr="00716852">
        <w:rPr>
          <w:sz w:val="28"/>
          <w:szCs w:val="28"/>
        </w:rPr>
        <w:t xml:space="preserve"> сельсовета Колыванского района Новосибирской области с учетом внесённых изменений  согласно приложению №</w:t>
      </w:r>
      <w:r>
        <w:rPr>
          <w:sz w:val="28"/>
          <w:szCs w:val="28"/>
        </w:rPr>
        <w:t xml:space="preserve"> </w:t>
      </w:r>
      <w:r w:rsidRPr="00716852">
        <w:rPr>
          <w:sz w:val="28"/>
          <w:szCs w:val="28"/>
        </w:rPr>
        <w:t>1 к настоящему решению.</w:t>
      </w:r>
    </w:p>
    <w:p w:rsidR="00503CC3" w:rsidRPr="006C5D12" w:rsidRDefault="00503CC3" w:rsidP="00503CC3">
      <w:pPr>
        <w:pStyle w:val="a3"/>
        <w:ind w:firstLine="851"/>
        <w:rPr>
          <w:szCs w:val="28"/>
        </w:rPr>
      </w:pPr>
      <w:r w:rsidRPr="006C5D12">
        <w:rPr>
          <w:szCs w:val="28"/>
        </w:rPr>
        <w:lastRenderedPageBreak/>
        <w:t xml:space="preserve">3. </w:t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6C5D12">
        <w:rPr>
          <w:szCs w:val="28"/>
        </w:rPr>
        <w:t xml:space="preserve"> </w:t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периодическом печатном издании органов местного самоуправления Колыванского района Новосибирской области «Колыванский</w:t>
      </w:r>
      <w:r w:rsidRPr="006C5D12">
        <w:rPr>
          <w:szCs w:val="28"/>
        </w:rPr>
        <w:t> </w:t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Вестник».</w:t>
      </w:r>
    </w:p>
    <w:p w:rsidR="00503CC3" w:rsidRPr="006C5D12" w:rsidRDefault="00503CC3" w:rsidP="00503CC3">
      <w:pPr>
        <w:pStyle w:val="a3"/>
        <w:ind w:firstLine="851"/>
        <w:rPr>
          <w:szCs w:val="28"/>
        </w:rPr>
      </w:pP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4. Муниципальному казенному учреждению «Колыванский центр единой дежурной диспетчерской службы, системы 112,</w:t>
      </w:r>
      <w:r w:rsidRPr="006C5D12">
        <w:rPr>
          <w:szCs w:val="28"/>
        </w:rPr>
        <w:br/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материально-технического сопровождения» (Савельев В.С.) обеспечить размещение настоящего решения на официальном сайте</w:t>
      </w:r>
      <w:r w:rsidRPr="006C5D12">
        <w:rPr>
          <w:szCs w:val="28"/>
        </w:rPr>
        <w:br/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503CC3" w:rsidRPr="006C5D12" w:rsidRDefault="00503CC3" w:rsidP="00503CC3">
      <w:pPr>
        <w:pStyle w:val="a3"/>
        <w:ind w:firstLine="851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5. </w:t>
      </w:r>
      <w:proofErr w:type="gramStart"/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исполнением решения возложить на постоянную депутатскую комиссию по вопросам местного самоуправления 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>и</w:t>
      </w:r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муниципальной собственности Совета депутатов Колыванского района (</w:t>
      </w:r>
      <w:proofErr w:type="spellStart"/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>Косачев</w:t>
      </w:r>
      <w:proofErr w:type="spellEnd"/>
      <w:r w:rsidRPr="006C5D12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В.В.)</w:t>
      </w:r>
    </w:p>
    <w:p w:rsidR="00503CC3" w:rsidRPr="006C5D12" w:rsidRDefault="00503CC3" w:rsidP="00503CC3">
      <w:pPr>
        <w:pStyle w:val="a3"/>
        <w:rPr>
          <w:szCs w:val="28"/>
        </w:rPr>
      </w:pPr>
    </w:p>
    <w:p w:rsidR="00503CC3" w:rsidRPr="006C5D12" w:rsidRDefault="00503CC3" w:rsidP="00503CC3">
      <w:pPr>
        <w:pStyle w:val="a3"/>
        <w:rPr>
          <w:szCs w:val="28"/>
        </w:rPr>
      </w:pPr>
    </w:p>
    <w:p w:rsidR="00503CC3" w:rsidRPr="006C5D12" w:rsidRDefault="00503CC3" w:rsidP="00503CC3">
      <w:pPr>
        <w:pStyle w:val="a3"/>
        <w:rPr>
          <w:szCs w:val="28"/>
        </w:rPr>
      </w:pPr>
    </w:p>
    <w:p w:rsidR="00503CC3" w:rsidRPr="006C5D12" w:rsidRDefault="00503CC3" w:rsidP="00503CC3">
      <w:pPr>
        <w:pStyle w:val="a3"/>
        <w:rPr>
          <w:szCs w:val="28"/>
        </w:rPr>
      </w:pPr>
      <w:r w:rsidRPr="006C5D12">
        <w:rPr>
          <w:szCs w:val="28"/>
        </w:rPr>
        <w:t>Председатель Совета депутатов</w:t>
      </w:r>
      <w:r w:rsidRPr="006C5D12">
        <w:rPr>
          <w:szCs w:val="28"/>
        </w:rPr>
        <w:tab/>
      </w:r>
      <w:r w:rsidRPr="006C5D12">
        <w:rPr>
          <w:szCs w:val="28"/>
        </w:rPr>
        <w:tab/>
        <w:t xml:space="preserve">           Глава Колыванского района</w:t>
      </w:r>
    </w:p>
    <w:p w:rsidR="00503CC3" w:rsidRPr="006C5D12" w:rsidRDefault="00503CC3" w:rsidP="00503CC3">
      <w:pPr>
        <w:pStyle w:val="a3"/>
        <w:rPr>
          <w:szCs w:val="28"/>
        </w:rPr>
      </w:pPr>
      <w:r w:rsidRPr="006C5D12">
        <w:rPr>
          <w:szCs w:val="28"/>
        </w:rPr>
        <w:t>Колыванского района</w:t>
      </w:r>
      <w:r w:rsidRPr="006C5D12">
        <w:rPr>
          <w:szCs w:val="28"/>
        </w:rPr>
        <w:tab/>
      </w:r>
      <w:r w:rsidRPr="006C5D12">
        <w:rPr>
          <w:szCs w:val="28"/>
        </w:rPr>
        <w:tab/>
      </w:r>
      <w:r w:rsidRPr="006C5D12">
        <w:rPr>
          <w:szCs w:val="28"/>
        </w:rPr>
        <w:tab/>
      </w:r>
      <w:r w:rsidRPr="006C5D12">
        <w:rPr>
          <w:szCs w:val="28"/>
        </w:rPr>
        <w:tab/>
        <w:t xml:space="preserve">           Новосибирской области</w:t>
      </w:r>
    </w:p>
    <w:p w:rsidR="00503CC3" w:rsidRPr="006C5D12" w:rsidRDefault="00503CC3" w:rsidP="00503CC3">
      <w:pPr>
        <w:pStyle w:val="a3"/>
        <w:rPr>
          <w:szCs w:val="28"/>
        </w:rPr>
      </w:pPr>
      <w:r w:rsidRPr="006C5D12">
        <w:rPr>
          <w:szCs w:val="28"/>
        </w:rPr>
        <w:t>Новосибирской области</w:t>
      </w:r>
    </w:p>
    <w:p w:rsidR="00503CC3" w:rsidRPr="006C5D12" w:rsidRDefault="000A2A58" w:rsidP="00503CC3">
      <w:pPr>
        <w:pStyle w:val="a3"/>
        <w:rPr>
          <w:szCs w:val="28"/>
        </w:rPr>
      </w:pPr>
      <w:r>
        <w:rPr>
          <w:szCs w:val="28"/>
        </w:rPr>
        <w:t xml:space="preserve">        </w:t>
      </w:r>
      <w:r w:rsidR="00503CC3" w:rsidRPr="006C5D12">
        <w:rPr>
          <w:szCs w:val="28"/>
        </w:rPr>
        <w:t>____________И.М. Вепрева</w:t>
      </w:r>
      <w:r w:rsidR="00503CC3" w:rsidRPr="006C5D12">
        <w:rPr>
          <w:szCs w:val="28"/>
        </w:rPr>
        <w:tab/>
        <w:t xml:space="preserve">           </w:t>
      </w:r>
      <w:r>
        <w:rPr>
          <w:szCs w:val="28"/>
        </w:rPr>
        <w:t xml:space="preserve">               </w:t>
      </w:r>
      <w:r w:rsidR="00503CC3" w:rsidRPr="006C5D12">
        <w:rPr>
          <w:szCs w:val="28"/>
        </w:rPr>
        <w:t>__________ Е.Г.Артюхов</w:t>
      </w:r>
      <w:r w:rsidR="00503CC3" w:rsidRPr="006C5D12">
        <w:rPr>
          <w:szCs w:val="28"/>
        </w:rPr>
        <w:tab/>
      </w:r>
    </w:p>
    <w:p w:rsidR="00503CC3" w:rsidRPr="006C5D12" w:rsidRDefault="00503CC3" w:rsidP="00503CC3">
      <w:pPr>
        <w:rPr>
          <w:sz w:val="28"/>
          <w:szCs w:val="28"/>
        </w:rPr>
      </w:pPr>
    </w:p>
    <w:p w:rsidR="00503CC3" w:rsidRPr="00784775" w:rsidRDefault="00503CC3" w:rsidP="00784775">
      <w:pPr>
        <w:ind w:firstLine="709"/>
        <w:jc w:val="right"/>
      </w:pPr>
      <w:r w:rsidRPr="006C5D12">
        <w:rPr>
          <w:sz w:val="28"/>
          <w:szCs w:val="28"/>
        </w:rPr>
        <w:br w:type="page"/>
      </w:r>
      <w:r w:rsidRPr="00784775">
        <w:lastRenderedPageBreak/>
        <w:t>Приложение № 1</w:t>
      </w:r>
    </w:p>
    <w:p w:rsidR="00503CC3" w:rsidRPr="00784775" w:rsidRDefault="00503CC3" w:rsidP="00503CC3">
      <w:pPr>
        <w:jc w:val="right"/>
      </w:pPr>
      <w:r w:rsidRPr="00784775">
        <w:t xml:space="preserve">к решению сессии Совета депутатов </w:t>
      </w:r>
    </w:p>
    <w:p w:rsidR="00784775" w:rsidRDefault="00503CC3" w:rsidP="00503CC3">
      <w:pPr>
        <w:jc w:val="right"/>
      </w:pPr>
      <w:r w:rsidRPr="00784775">
        <w:t xml:space="preserve">Колыванского района </w:t>
      </w:r>
    </w:p>
    <w:p w:rsidR="00503CC3" w:rsidRPr="00784775" w:rsidRDefault="00503CC3" w:rsidP="00503CC3">
      <w:pPr>
        <w:jc w:val="right"/>
      </w:pPr>
      <w:r w:rsidRPr="00784775">
        <w:t xml:space="preserve">Новосибирской области </w:t>
      </w:r>
    </w:p>
    <w:p w:rsidR="00503CC3" w:rsidRPr="000A2A58" w:rsidRDefault="00503CC3" w:rsidP="00503CC3">
      <w:pPr>
        <w:jc w:val="right"/>
        <w:rPr>
          <w:color w:val="FF0000"/>
          <w:u w:val="single"/>
        </w:rPr>
      </w:pPr>
      <w:r w:rsidRPr="000A2A58">
        <w:rPr>
          <w:u w:val="single"/>
        </w:rPr>
        <w:t xml:space="preserve">от </w:t>
      </w:r>
      <w:r w:rsidR="00784775" w:rsidRPr="000A2A58">
        <w:rPr>
          <w:u w:val="single"/>
        </w:rPr>
        <w:t>23.12.2022 № 190</w:t>
      </w:r>
    </w:p>
    <w:p w:rsidR="00503CC3" w:rsidRPr="00A126DB" w:rsidRDefault="00503CC3" w:rsidP="00503CC3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A126DB">
        <w:rPr>
          <w:sz w:val="20"/>
          <w:szCs w:val="20"/>
        </w:rPr>
        <w:t xml:space="preserve">площадь </w:t>
      </w:r>
      <w:r>
        <w:rPr>
          <w:sz w:val="20"/>
          <w:szCs w:val="20"/>
        </w:rPr>
        <w:t>184</w:t>
      </w:r>
      <w:r w:rsidRPr="00A126DB">
        <w:rPr>
          <w:sz w:val="20"/>
          <w:szCs w:val="20"/>
        </w:rPr>
        <w:t xml:space="preserve"> кв.м.</w:t>
      </w:r>
    </w:p>
    <w:p w:rsidR="00503CC3" w:rsidRPr="00A126DB" w:rsidRDefault="00503CC3" w:rsidP="00503CC3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A126DB">
        <w:rPr>
          <w:sz w:val="20"/>
          <w:szCs w:val="20"/>
        </w:rPr>
        <w:t>геодезические данные:</w:t>
      </w: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495"/>
        <w:gridCol w:w="4784"/>
      </w:tblGrid>
      <w:tr w:rsidR="00503CC3" w:rsidRPr="00A126DB" w:rsidTr="00BF5330">
        <w:tc>
          <w:tcPr>
            <w:tcW w:w="5495" w:type="dxa"/>
          </w:tcPr>
          <w:p w:rsidR="00503CC3" w:rsidRPr="00503CC3" w:rsidRDefault="00503CC3" w:rsidP="00BF5330">
            <w:pPr>
              <w:pStyle w:val="a8"/>
              <w:shd w:val="clear" w:color="auto" w:fill="FFFFFF"/>
              <w:tabs>
                <w:tab w:val="left" w:pos="916"/>
                <w:tab w:val="left" w:pos="1134"/>
                <w:tab w:val="left" w:pos="141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eastAsia="Calibri"/>
                <w:sz w:val="20"/>
                <w:szCs w:val="20"/>
              </w:rPr>
            </w:pPr>
          </w:p>
          <w:p w:rsidR="00503CC3" w:rsidRPr="00503CC3" w:rsidRDefault="00503CC3" w:rsidP="00503CC3">
            <w:pPr>
              <w:pStyle w:val="a8"/>
              <w:ind w:left="0" w:hanging="11"/>
              <w:rPr>
                <w:sz w:val="20"/>
                <w:szCs w:val="20"/>
              </w:rPr>
            </w:pPr>
            <w:r w:rsidRPr="00503CC3">
              <w:rPr>
                <w:sz w:val="20"/>
                <w:szCs w:val="20"/>
              </w:rPr>
              <w:t>н</w:t>
            </w:r>
            <w:proofErr w:type="gramStart"/>
            <w:r w:rsidRPr="00503CC3">
              <w:rPr>
                <w:sz w:val="20"/>
                <w:szCs w:val="20"/>
              </w:rPr>
              <w:t>1</w:t>
            </w:r>
            <w:proofErr w:type="gramEnd"/>
            <w:r w:rsidRPr="00503CC3">
              <w:rPr>
                <w:sz w:val="20"/>
                <w:szCs w:val="20"/>
              </w:rPr>
              <w:t xml:space="preserve"> x=542 285,17 </w:t>
            </w:r>
            <w:r w:rsidRPr="00503CC3">
              <w:rPr>
                <w:sz w:val="20"/>
                <w:szCs w:val="20"/>
                <w:lang w:val="en-US"/>
              </w:rPr>
              <w:t>y</w:t>
            </w:r>
            <w:r w:rsidRPr="00503CC3">
              <w:rPr>
                <w:sz w:val="20"/>
                <w:szCs w:val="20"/>
              </w:rPr>
              <w:t>=4 220 762,64;</w:t>
            </w:r>
          </w:p>
          <w:p w:rsidR="00503CC3" w:rsidRPr="00503CC3" w:rsidRDefault="00503CC3" w:rsidP="00503CC3">
            <w:pPr>
              <w:pStyle w:val="a8"/>
              <w:ind w:left="0" w:hanging="11"/>
              <w:rPr>
                <w:sz w:val="20"/>
                <w:szCs w:val="20"/>
              </w:rPr>
            </w:pPr>
            <w:r w:rsidRPr="00503CC3">
              <w:rPr>
                <w:sz w:val="20"/>
                <w:szCs w:val="20"/>
              </w:rPr>
              <w:t>н</w:t>
            </w:r>
            <w:proofErr w:type="gramStart"/>
            <w:r w:rsidRPr="00503CC3">
              <w:rPr>
                <w:sz w:val="20"/>
                <w:szCs w:val="20"/>
              </w:rPr>
              <w:t>2</w:t>
            </w:r>
            <w:proofErr w:type="gramEnd"/>
            <w:r w:rsidRPr="00503CC3">
              <w:rPr>
                <w:sz w:val="20"/>
                <w:szCs w:val="20"/>
              </w:rPr>
              <w:t xml:space="preserve"> x=542 280,62 </w:t>
            </w:r>
            <w:r w:rsidRPr="00503CC3">
              <w:rPr>
                <w:sz w:val="20"/>
                <w:szCs w:val="20"/>
                <w:lang w:val="en-US"/>
              </w:rPr>
              <w:t>y</w:t>
            </w:r>
            <w:r w:rsidRPr="00503CC3">
              <w:rPr>
                <w:sz w:val="20"/>
                <w:szCs w:val="20"/>
              </w:rPr>
              <w:t>=4 220 766,84;</w:t>
            </w:r>
          </w:p>
          <w:p w:rsidR="00503CC3" w:rsidRPr="00503CC3" w:rsidRDefault="00503CC3" w:rsidP="00503CC3">
            <w:pPr>
              <w:pStyle w:val="a8"/>
              <w:ind w:left="0" w:hanging="11"/>
              <w:rPr>
                <w:sz w:val="20"/>
                <w:szCs w:val="20"/>
              </w:rPr>
            </w:pPr>
            <w:r w:rsidRPr="00503CC3">
              <w:rPr>
                <w:sz w:val="20"/>
                <w:szCs w:val="20"/>
              </w:rPr>
              <w:t xml:space="preserve">н3 </w:t>
            </w:r>
            <w:r w:rsidRPr="00503CC3">
              <w:rPr>
                <w:sz w:val="20"/>
                <w:szCs w:val="20"/>
                <w:lang w:val="en-US"/>
              </w:rPr>
              <w:t>x</w:t>
            </w:r>
            <w:r w:rsidRPr="00503CC3">
              <w:rPr>
                <w:sz w:val="20"/>
                <w:szCs w:val="20"/>
              </w:rPr>
              <w:t xml:space="preserve">=542 256,20 </w:t>
            </w:r>
            <w:r w:rsidRPr="00503CC3">
              <w:rPr>
                <w:sz w:val="20"/>
                <w:szCs w:val="20"/>
                <w:lang w:val="en-US"/>
              </w:rPr>
              <w:t>y</w:t>
            </w:r>
            <w:r w:rsidRPr="00503CC3">
              <w:rPr>
                <w:sz w:val="20"/>
                <w:szCs w:val="20"/>
              </w:rPr>
              <w:t>=4 220 744,59;</w:t>
            </w:r>
          </w:p>
          <w:p w:rsidR="00503CC3" w:rsidRPr="00503CC3" w:rsidRDefault="00503CC3" w:rsidP="00503CC3">
            <w:pPr>
              <w:pStyle w:val="a8"/>
              <w:ind w:left="0" w:hanging="11"/>
              <w:rPr>
                <w:sz w:val="20"/>
                <w:szCs w:val="20"/>
              </w:rPr>
            </w:pPr>
            <w:r w:rsidRPr="00503CC3">
              <w:rPr>
                <w:sz w:val="20"/>
                <w:szCs w:val="20"/>
              </w:rPr>
              <w:t>н</w:t>
            </w:r>
            <w:proofErr w:type="gramStart"/>
            <w:r w:rsidRPr="00503CC3">
              <w:rPr>
                <w:sz w:val="20"/>
                <w:szCs w:val="20"/>
              </w:rPr>
              <w:t>4</w:t>
            </w:r>
            <w:proofErr w:type="gramEnd"/>
            <w:r w:rsidRPr="00503CC3">
              <w:rPr>
                <w:sz w:val="20"/>
                <w:szCs w:val="20"/>
              </w:rPr>
              <w:t xml:space="preserve"> </w:t>
            </w:r>
            <w:r w:rsidRPr="00503CC3">
              <w:rPr>
                <w:sz w:val="20"/>
                <w:szCs w:val="20"/>
                <w:lang w:val="en-US"/>
              </w:rPr>
              <w:t>x</w:t>
            </w:r>
            <w:r w:rsidRPr="00503CC3">
              <w:rPr>
                <w:sz w:val="20"/>
                <w:szCs w:val="20"/>
              </w:rPr>
              <w:t xml:space="preserve">=542 259,87 </w:t>
            </w:r>
            <w:r w:rsidRPr="00503CC3">
              <w:rPr>
                <w:sz w:val="20"/>
                <w:szCs w:val="20"/>
                <w:lang w:val="en-US"/>
              </w:rPr>
              <w:t>y</w:t>
            </w:r>
            <w:r w:rsidRPr="00503CC3">
              <w:rPr>
                <w:sz w:val="20"/>
                <w:szCs w:val="20"/>
              </w:rPr>
              <w:t>=4 220 741,24.</w:t>
            </w:r>
          </w:p>
          <w:p w:rsidR="00503CC3" w:rsidRPr="00503CC3" w:rsidRDefault="00503CC3" w:rsidP="00BF5330">
            <w:pPr>
              <w:tabs>
                <w:tab w:val="left" w:pos="916"/>
                <w:tab w:val="left" w:pos="1134"/>
                <w:tab w:val="left" w:pos="141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84" w:type="dxa"/>
          </w:tcPr>
          <w:p w:rsidR="00503CC3" w:rsidRPr="00503CC3" w:rsidRDefault="00503CC3" w:rsidP="00BF5330">
            <w:pPr>
              <w:tabs>
                <w:tab w:val="left" w:pos="916"/>
                <w:tab w:val="left" w:pos="1134"/>
                <w:tab w:val="left" w:pos="141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</w:rPr>
            </w:pPr>
          </w:p>
        </w:tc>
      </w:tr>
    </w:tbl>
    <w:p w:rsidR="00503CC3" w:rsidRDefault="00503CC3" w:rsidP="00503CC3"/>
    <w:p w:rsidR="00503CC3" w:rsidRDefault="00503CC3" w:rsidP="00503CC3"/>
    <w:p w:rsidR="00503CC3" w:rsidRDefault="00503CC3" w:rsidP="00503CC3">
      <w:r w:rsidRPr="00503CC3">
        <w:rPr>
          <w:noProof/>
        </w:rPr>
        <w:drawing>
          <wp:inline distT="0" distB="0" distL="0" distR="0">
            <wp:extent cx="6190681" cy="6673068"/>
            <wp:effectExtent l="19050" t="0" r="569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8315" t="29670" r="25974" b="8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15" cy="6685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04A" w:rsidRDefault="0059504A"/>
    <w:sectPr w:rsidR="0059504A" w:rsidSect="00784775">
      <w:footerReference w:type="even" r:id="rId11"/>
      <w:footerReference w:type="default" r:id="rId12"/>
      <w:pgSz w:w="11906" w:h="16838"/>
      <w:pgMar w:top="993" w:right="567" w:bottom="56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FFC" w:rsidRDefault="00740FFC" w:rsidP="0007621C">
      <w:r>
        <w:separator/>
      </w:r>
    </w:p>
  </w:endnote>
  <w:endnote w:type="continuationSeparator" w:id="0">
    <w:p w:rsidR="00740FFC" w:rsidRDefault="00740FFC" w:rsidP="00076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2056F9" w:rsidP="00EA38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03C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855" w:rsidRDefault="00740FFC" w:rsidP="00EA38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29751"/>
      <w:docPartObj>
        <w:docPartGallery w:val="Page Numbers (Bottom of Page)"/>
        <w:docPartUnique/>
      </w:docPartObj>
    </w:sdtPr>
    <w:sdtContent>
      <w:p w:rsidR="00784775" w:rsidRDefault="002056F9">
        <w:pPr>
          <w:pStyle w:val="a5"/>
          <w:jc w:val="right"/>
        </w:pPr>
        <w:fldSimple w:instr=" PAGE   \* MERGEFORMAT ">
          <w:r w:rsidR="000A2A58">
            <w:rPr>
              <w:noProof/>
            </w:rPr>
            <w:t>2</w:t>
          </w:r>
        </w:fldSimple>
      </w:p>
    </w:sdtContent>
  </w:sdt>
  <w:p w:rsidR="00EA3855" w:rsidRDefault="00740FFC" w:rsidP="00EA38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FFC" w:rsidRDefault="00740FFC" w:rsidP="0007621C">
      <w:r>
        <w:separator/>
      </w:r>
    </w:p>
  </w:footnote>
  <w:footnote w:type="continuationSeparator" w:id="0">
    <w:p w:rsidR="00740FFC" w:rsidRDefault="00740FFC" w:rsidP="000762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2051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CC3"/>
    <w:rsid w:val="00001AE8"/>
    <w:rsid w:val="00002667"/>
    <w:rsid w:val="00003EC7"/>
    <w:rsid w:val="000116EC"/>
    <w:rsid w:val="000117B4"/>
    <w:rsid w:val="000122F2"/>
    <w:rsid w:val="000144F8"/>
    <w:rsid w:val="00014AF7"/>
    <w:rsid w:val="000214CE"/>
    <w:rsid w:val="00025639"/>
    <w:rsid w:val="00027DD0"/>
    <w:rsid w:val="00027FB9"/>
    <w:rsid w:val="000371C2"/>
    <w:rsid w:val="000405D4"/>
    <w:rsid w:val="000443F1"/>
    <w:rsid w:val="00045930"/>
    <w:rsid w:val="00046D37"/>
    <w:rsid w:val="00047FA4"/>
    <w:rsid w:val="0005107B"/>
    <w:rsid w:val="0005248B"/>
    <w:rsid w:val="000619F4"/>
    <w:rsid w:val="000672AD"/>
    <w:rsid w:val="000736D2"/>
    <w:rsid w:val="00073B81"/>
    <w:rsid w:val="00074A17"/>
    <w:rsid w:val="0007621C"/>
    <w:rsid w:val="000768D1"/>
    <w:rsid w:val="00077A2E"/>
    <w:rsid w:val="000800B1"/>
    <w:rsid w:val="00081756"/>
    <w:rsid w:val="00081D4B"/>
    <w:rsid w:val="00083202"/>
    <w:rsid w:val="00083D58"/>
    <w:rsid w:val="00083E90"/>
    <w:rsid w:val="00085608"/>
    <w:rsid w:val="0008678A"/>
    <w:rsid w:val="000872F2"/>
    <w:rsid w:val="00087ECA"/>
    <w:rsid w:val="0009410D"/>
    <w:rsid w:val="0009464B"/>
    <w:rsid w:val="00097255"/>
    <w:rsid w:val="000A0ABF"/>
    <w:rsid w:val="000A27EA"/>
    <w:rsid w:val="000A2A58"/>
    <w:rsid w:val="000A3394"/>
    <w:rsid w:val="000A4300"/>
    <w:rsid w:val="000A44CA"/>
    <w:rsid w:val="000B4314"/>
    <w:rsid w:val="000B6973"/>
    <w:rsid w:val="000C12EB"/>
    <w:rsid w:val="000C620C"/>
    <w:rsid w:val="000C690D"/>
    <w:rsid w:val="000D4617"/>
    <w:rsid w:val="000D6BC7"/>
    <w:rsid w:val="000E1361"/>
    <w:rsid w:val="000E216D"/>
    <w:rsid w:val="000E3657"/>
    <w:rsid w:val="000F15A4"/>
    <w:rsid w:val="000F4399"/>
    <w:rsid w:val="00100539"/>
    <w:rsid w:val="00104CF3"/>
    <w:rsid w:val="001056B1"/>
    <w:rsid w:val="00110DD4"/>
    <w:rsid w:val="00112028"/>
    <w:rsid w:val="00112774"/>
    <w:rsid w:val="00113C40"/>
    <w:rsid w:val="001152C5"/>
    <w:rsid w:val="00121484"/>
    <w:rsid w:val="00122D0C"/>
    <w:rsid w:val="00123EA2"/>
    <w:rsid w:val="00124225"/>
    <w:rsid w:val="00126BCD"/>
    <w:rsid w:val="001279DC"/>
    <w:rsid w:val="001303E9"/>
    <w:rsid w:val="00133ADC"/>
    <w:rsid w:val="00136720"/>
    <w:rsid w:val="001410D2"/>
    <w:rsid w:val="00141598"/>
    <w:rsid w:val="00141CD2"/>
    <w:rsid w:val="00142736"/>
    <w:rsid w:val="0014557E"/>
    <w:rsid w:val="00145F60"/>
    <w:rsid w:val="00147D8E"/>
    <w:rsid w:val="001538CD"/>
    <w:rsid w:val="00154B9C"/>
    <w:rsid w:val="00155C93"/>
    <w:rsid w:val="00156814"/>
    <w:rsid w:val="001627B9"/>
    <w:rsid w:val="00164F8F"/>
    <w:rsid w:val="001723D8"/>
    <w:rsid w:val="00172E19"/>
    <w:rsid w:val="001775EF"/>
    <w:rsid w:val="00181405"/>
    <w:rsid w:val="00181E6B"/>
    <w:rsid w:val="001914CB"/>
    <w:rsid w:val="001924EE"/>
    <w:rsid w:val="00193EC9"/>
    <w:rsid w:val="00194A6A"/>
    <w:rsid w:val="001959B5"/>
    <w:rsid w:val="0019682D"/>
    <w:rsid w:val="00196F6D"/>
    <w:rsid w:val="00197447"/>
    <w:rsid w:val="00197848"/>
    <w:rsid w:val="001A1D37"/>
    <w:rsid w:val="001A3DCD"/>
    <w:rsid w:val="001A65DB"/>
    <w:rsid w:val="001B1325"/>
    <w:rsid w:val="001B1539"/>
    <w:rsid w:val="001B24C5"/>
    <w:rsid w:val="001B54F3"/>
    <w:rsid w:val="001B6BAC"/>
    <w:rsid w:val="001B7630"/>
    <w:rsid w:val="001C1ABF"/>
    <w:rsid w:val="001C3643"/>
    <w:rsid w:val="001D1E3E"/>
    <w:rsid w:val="001D23A9"/>
    <w:rsid w:val="001D37C3"/>
    <w:rsid w:val="001D4AF5"/>
    <w:rsid w:val="001E2F3B"/>
    <w:rsid w:val="001E49DF"/>
    <w:rsid w:val="001E7D8B"/>
    <w:rsid w:val="0020029F"/>
    <w:rsid w:val="00202E8F"/>
    <w:rsid w:val="00204867"/>
    <w:rsid w:val="00204ACB"/>
    <w:rsid w:val="002056F9"/>
    <w:rsid w:val="002073C9"/>
    <w:rsid w:val="0021040F"/>
    <w:rsid w:val="002144D6"/>
    <w:rsid w:val="002148C6"/>
    <w:rsid w:val="002154A3"/>
    <w:rsid w:val="002157F3"/>
    <w:rsid w:val="00216AF5"/>
    <w:rsid w:val="002201EF"/>
    <w:rsid w:val="00220255"/>
    <w:rsid w:val="00220363"/>
    <w:rsid w:val="002222C2"/>
    <w:rsid w:val="002243F0"/>
    <w:rsid w:val="002248DC"/>
    <w:rsid w:val="00226233"/>
    <w:rsid w:val="00227A4D"/>
    <w:rsid w:val="00231374"/>
    <w:rsid w:val="00242F27"/>
    <w:rsid w:val="00243711"/>
    <w:rsid w:val="002443C4"/>
    <w:rsid w:val="00245701"/>
    <w:rsid w:val="00245CB7"/>
    <w:rsid w:val="00247446"/>
    <w:rsid w:val="00247CA2"/>
    <w:rsid w:val="00257579"/>
    <w:rsid w:val="00260F7E"/>
    <w:rsid w:val="00261B80"/>
    <w:rsid w:val="002625A7"/>
    <w:rsid w:val="00262FB0"/>
    <w:rsid w:val="002638EC"/>
    <w:rsid w:val="00264D9B"/>
    <w:rsid w:val="002703B2"/>
    <w:rsid w:val="002703CA"/>
    <w:rsid w:val="00272170"/>
    <w:rsid w:val="00272E5A"/>
    <w:rsid w:val="00272EF5"/>
    <w:rsid w:val="0027487C"/>
    <w:rsid w:val="00275713"/>
    <w:rsid w:val="00281093"/>
    <w:rsid w:val="00281C7B"/>
    <w:rsid w:val="00283DBF"/>
    <w:rsid w:val="00285993"/>
    <w:rsid w:val="00286C7D"/>
    <w:rsid w:val="002900F1"/>
    <w:rsid w:val="0029106E"/>
    <w:rsid w:val="0029780C"/>
    <w:rsid w:val="002A36F5"/>
    <w:rsid w:val="002A5B6A"/>
    <w:rsid w:val="002A605B"/>
    <w:rsid w:val="002A7F37"/>
    <w:rsid w:val="002B20DF"/>
    <w:rsid w:val="002B301B"/>
    <w:rsid w:val="002B413E"/>
    <w:rsid w:val="002B4D05"/>
    <w:rsid w:val="002C1567"/>
    <w:rsid w:val="002C4A32"/>
    <w:rsid w:val="002C579F"/>
    <w:rsid w:val="002C7246"/>
    <w:rsid w:val="002C73AF"/>
    <w:rsid w:val="002D71A4"/>
    <w:rsid w:val="002E1797"/>
    <w:rsid w:val="002E229E"/>
    <w:rsid w:val="002E67C0"/>
    <w:rsid w:val="002F16E9"/>
    <w:rsid w:val="002F2586"/>
    <w:rsid w:val="002F2822"/>
    <w:rsid w:val="002F5AA9"/>
    <w:rsid w:val="002F776F"/>
    <w:rsid w:val="00301D49"/>
    <w:rsid w:val="00306503"/>
    <w:rsid w:val="00306CA1"/>
    <w:rsid w:val="00306F06"/>
    <w:rsid w:val="00313553"/>
    <w:rsid w:val="003216C5"/>
    <w:rsid w:val="00322B14"/>
    <w:rsid w:val="00323D1D"/>
    <w:rsid w:val="003272E7"/>
    <w:rsid w:val="0033077A"/>
    <w:rsid w:val="00341D40"/>
    <w:rsid w:val="00344151"/>
    <w:rsid w:val="003461BA"/>
    <w:rsid w:val="00346B0A"/>
    <w:rsid w:val="00347309"/>
    <w:rsid w:val="003527F2"/>
    <w:rsid w:val="00354637"/>
    <w:rsid w:val="0035500B"/>
    <w:rsid w:val="00357177"/>
    <w:rsid w:val="00357557"/>
    <w:rsid w:val="00360691"/>
    <w:rsid w:val="00361936"/>
    <w:rsid w:val="00361A6B"/>
    <w:rsid w:val="003632E9"/>
    <w:rsid w:val="003649BD"/>
    <w:rsid w:val="00365C20"/>
    <w:rsid w:val="00366957"/>
    <w:rsid w:val="00367053"/>
    <w:rsid w:val="00367A3A"/>
    <w:rsid w:val="00367ED1"/>
    <w:rsid w:val="00370303"/>
    <w:rsid w:val="00375538"/>
    <w:rsid w:val="003857E4"/>
    <w:rsid w:val="0038684B"/>
    <w:rsid w:val="00394171"/>
    <w:rsid w:val="0039502F"/>
    <w:rsid w:val="003954A8"/>
    <w:rsid w:val="00396E93"/>
    <w:rsid w:val="003A537F"/>
    <w:rsid w:val="003B3B07"/>
    <w:rsid w:val="003C0970"/>
    <w:rsid w:val="003C48DE"/>
    <w:rsid w:val="003C6372"/>
    <w:rsid w:val="003C6C2B"/>
    <w:rsid w:val="003C6FB0"/>
    <w:rsid w:val="003D0588"/>
    <w:rsid w:val="003D10F0"/>
    <w:rsid w:val="003D1148"/>
    <w:rsid w:val="003D4104"/>
    <w:rsid w:val="003D58A9"/>
    <w:rsid w:val="003D7B28"/>
    <w:rsid w:val="003E7343"/>
    <w:rsid w:val="003F15B8"/>
    <w:rsid w:val="003F5682"/>
    <w:rsid w:val="003F5E56"/>
    <w:rsid w:val="003F63FA"/>
    <w:rsid w:val="003F6A35"/>
    <w:rsid w:val="003F73B3"/>
    <w:rsid w:val="003F7E9D"/>
    <w:rsid w:val="003F7F45"/>
    <w:rsid w:val="004010AA"/>
    <w:rsid w:val="00402B2E"/>
    <w:rsid w:val="00402DAA"/>
    <w:rsid w:val="00404DBB"/>
    <w:rsid w:val="00406F4B"/>
    <w:rsid w:val="00407E61"/>
    <w:rsid w:val="004106DA"/>
    <w:rsid w:val="00414B50"/>
    <w:rsid w:val="004163ED"/>
    <w:rsid w:val="00420875"/>
    <w:rsid w:val="00426D40"/>
    <w:rsid w:val="00426D7F"/>
    <w:rsid w:val="00431D37"/>
    <w:rsid w:val="00442DE4"/>
    <w:rsid w:val="004470CB"/>
    <w:rsid w:val="00447DC4"/>
    <w:rsid w:val="00450913"/>
    <w:rsid w:val="00450C5E"/>
    <w:rsid w:val="00450E38"/>
    <w:rsid w:val="0045267D"/>
    <w:rsid w:val="004539E9"/>
    <w:rsid w:val="00453F76"/>
    <w:rsid w:val="00454A29"/>
    <w:rsid w:val="004551E0"/>
    <w:rsid w:val="004577AC"/>
    <w:rsid w:val="0046069B"/>
    <w:rsid w:val="00463504"/>
    <w:rsid w:val="004648BD"/>
    <w:rsid w:val="0046771C"/>
    <w:rsid w:val="0047042D"/>
    <w:rsid w:val="00471213"/>
    <w:rsid w:val="00472C47"/>
    <w:rsid w:val="00477046"/>
    <w:rsid w:val="004778EE"/>
    <w:rsid w:val="0048391F"/>
    <w:rsid w:val="004857B0"/>
    <w:rsid w:val="00492029"/>
    <w:rsid w:val="00494194"/>
    <w:rsid w:val="00497382"/>
    <w:rsid w:val="004A0939"/>
    <w:rsid w:val="004A2453"/>
    <w:rsid w:val="004A41BC"/>
    <w:rsid w:val="004A7B90"/>
    <w:rsid w:val="004B3221"/>
    <w:rsid w:val="004B6196"/>
    <w:rsid w:val="004B7318"/>
    <w:rsid w:val="004B7CE9"/>
    <w:rsid w:val="004C1E43"/>
    <w:rsid w:val="004C5B50"/>
    <w:rsid w:val="004C5E2B"/>
    <w:rsid w:val="004C7503"/>
    <w:rsid w:val="004D1368"/>
    <w:rsid w:val="004D2A28"/>
    <w:rsid w:val="004D2F68"/>
    <w:rsid w:val="004D3398"/>
    <w:rsid w:val="004D45B9"/>
    <w:rsid w:val="004D4E78"/>
    <w:rsid w:val="004F1962"/>
    <w:rsid w:val="004F27BA"/>
    <w:rsid w:val="004F2E38"/>
    <w:rsid w:val="00501AE8"/>
    <w:rsid w:val="00503CC3"/>
    <w:rsid w:val="00504378"/>
    <w:rsid w:val="00506A22"/>
    <w:rsid w:val="0051237E"/>
    <w:rsid w:val="0051254F"/>
    <w:rsid w:val="005205D3"/>
    <w:rsid w:val="005207E4"/>
    <w:rsid w:val="00522FE0"/>
    <w:rsid w:val="0052611D"/>
    <w:rsid w:val="005278A4"/>
    <w:rsid w:val="00530A28"/>
    <w:rsid w:val="00530CEF"/>
    <w:rsid w:val="00530F4C"/>
    <w:rsid w:val="00536061"/>
    <w:rsid w:val="00536CD9"/>
    <w:rsid w:val="00540D7F"/>
    <w:rsid w:val="005421F2"/>
    <w:rsid w:val="00543129"/>
    <w:rsid w:val="00543C10"/>
    <w:rsid w:val="005445C0"/>
    <w:rsid w:val="00545124"/>
    <w:rsid w:val="00550C7A"/>
    <w:rsid w:val="00551CCA"/>
    <w:rsid w:val="00551D89"/>
    <w:rsid w:val="00553085"/>
    <w:rsid w:val="005537CE"/>
    <w:rsid w:val="00554C55"/>
    <w:rsid w:val="00557787"/>
    <w:rsid w:val="00560F70"/>
    <w:rsid w:val="00563209"/>
    <w:rsid w:val="00566BAB"/>
    <w:rsid w:val="00570720"/>
    <w:rsid w:val="00570DE4"/>
    <w:rsid w:val="00573053"/>
    <w:rsid w:val="0057311C"/>
    <w:rsid w:val="00574B0D"/>
    <w:rsid w:val="00577ED9"/>
    <w:rsid w:val="00582E4D"/>
    <w:rsid w:val="00587EF3"/>
    <w:rsid w:val="00590822"/>
    <w:rsid w:val="00593015"/>
    <w:rsid w:val="00593E37"/>
    <w:rsid w:val="00594B7E"/>
    <w:rsid w:val="0059504A"/>
    <w:rsid w:val="0059753B"/>
    <w:rsid w:val="00597825"/>
    <w:rsid w:val="005A2906"/>
    <w:rsid w:val="005A2928"/>
    <w:rsid w:val="005A3A25"/>
    <w:rsid w:val="005A4E79"/>
    <w:rsid w:val="005B4818"/>
    <w:rsid w:val="005B4F99"/>
    <w:rsid w:val="005B639A"/>
    <w:rsid w:val="005C4677"/>
    <w:rsid w:val="005C4E29"/>
    <w:rsid w:val="005C5006"/>
    <w:rsid w:val="005C5A63"/>
    <w:rsid w:val="005C7222"/>
    <w:rsid w:val="005D03C5"/>
    <w:rsid w:val="005D1711"/>
    <w:rsid w:val="005D2969"/>
    <w:rsid w:val="005E18D4"/>
    <w:rsid w:val="005E2225"/>
    <w:rsid w:val="005E7942"/>
    <w:rsid w:val="005E7F85"/>
    <w:rsid w:val="005F0E64"/>
    <w:rsid w:val="005F1A59"/>
    <w:rsid w:val="005F2D39"/>
    <w:rsid w:val="005F2EC9"/>
    <w:rsid w:val="005F53E5"/>
    <w:rsid w:val="00602420"/>
    <w:rsid w:val="006026AB"/>
    <w:rsid w:val="00605AC6"/>
    <w:rsid w:val="00606578"/>
    <w:rsid w:val="00610210"/>
    <w:rsid w:val="00612545"/>
    <w:rsid w:val="00612C66"/>
    <w:rsid w:val="00613FD4"/>
    <w:rsid w:val="00615D7E"/>
    <w:rsid w:val="00616923"/>
    <w:rsid w:val="00617AF2"/>
    <w:rsid w:val="00620A34"/>
    <w:rsid w:val="00620B89"/>
    <w:rsid w:val="0062445E"/>
    <w:rsid w:val="0062601C"/>
    <w:rsid w:val="0062709B"/>
    <w:rsid w:val="00627867"/>
    <w:rsid w:val="006310A2"/>
    <w:rsid w:val="00631344"/>
    <w:rsid w:val="00631C1D"/>
    <w:rsid w:val="00632F42"/>
    <w:rsid w:val="00632FE4"/>
    <w:rsid w:val="0063433C"/>
    <w:rsid w:val="00636B8F"/>
    <w:rsid w:val="006372A8"/>
    <w:rsid w:val="00637356"/>
    <w:rsid w:val="00640B8F"/>
    <w:rsid w:val="00642AEE"/>
    <w:rsid w:val="0064384C"/>
    <w:rsid w:val="006450FF"/>
    <w:rsid w:val="00645D33"/>
    <w:rsid w:val="006475CD"/>
    <w:rsid w:val="006512EC"/>
    <w:rsid w:val="00651D17"/>
    <w:rsid w:val="00654692"/>
    <w:rsid w:val="006547E7"/>
    <w:rsid w:val="006569F3"/>
    <w:rsid w:val="00656B93"/>
    <w:rsid w:val="00657632"/>
    <w:rsid w:val="006632FF"/>
    <w:rsid w:val="006658DD"/>
    <w:rsid w:val="00666799"/>
    <w:rsid w:val="006700E9"/>
    <w:rsid w:val="00670B5D"/>
    <w:rsid w:val="006741CD"/>
    <w:rsid w:val="00676A1E"/>
    <w:rsid w:val="00680FEE"/>
    <w:rsid w:val="00682DD1"/>
    <w:rsid w:val="00683ADD"/>
    <w:rsid w:val="0068515C"/>
    <w:rsid w:val="00685967"/>
    <w:rsid w:val="006871B5"/>
    <w:rsid w:val="0069143F"/>
    <w:rsid w:val="00691787"/>
    <w:rsid w:val="00691D7B"/>
    <w:rsid w:val="00691DC7"/>
    <w:rsid w:val="006A2B61"/>
    <w:rsid w:val="006A5772"/>
    <w:rsid w:val="006A7305"/>
    <w:rsid w:val="006B0403"/>
    <w:rsid w:val="006B0F1F"/>
    <w:rsid w:val="006B338B"/>
    <w:rsid w:val="006B58FE"/>
    <w:rsid w:val="006B6799"/>
    <w:rsid w:val="006B67ED"/>
    <w:rsid w:val="006C0C35"/>
    <w:rsid w:val="006C791B"/>
    <w:rsid w:val="006C7A7E"/>
    <w:rsid w:val="006D0F17"/>
    <w:rsid w:val="006D3491"/>
    <w:rsid w:val="006D4024"/>
    <w:rsid w:val="006D5C97"/>
    <w:rsid w:val="006D6405"/>
    <w:rsid w:val="006D6C7F"/>
    <w:rsid w:val="006D789C"/>
    <w:rsid w:val="006D79C1"/>
    <w:rsid w:val="006E0DC5"/>
    <w:rsid w:val="006E4002"/>
    <w:rsid w:val="006F14CA"/>
    <w:rsid w:val="006F2004"/>
    <w:rsid w:val="006F2031"/>
    <w:rsid w:val="006F284B"/>
    <w:rsid w:val="006F4E4A"/>
    <w:rsid w:val="006F50E5"/>
    <w:rsid w:val="00701313"/>
    <w:rsid w:val="00701C6E"/>
    <w:rsid w:val="00701DF7"/>
    <w:rsid w:val="007022B5"/>
    <w:rsid w:val="007043D0"/>
    <w:rsid w:val="007049CC"/>
    <w:rsid w:val="007065E1"/>
    <w:rsid w:val="00706D70"/>
    <w:rsid w:val="007077DC"/>
    <w:rsid w:val="007100E2"/>
    <w:rsid w:val="007127FE"/>
    <w:rsid w:val="007144B0"/>
    <w:rsid w:val="0071484C"/>
    <w:rsid w:val="00714FF6"/>
    <w:rsid w:val="0071532D"/>
    <w:rsid w:val="00715FAE"/>
    <w:rsid w:val="00723BAC"/>
    <w:rsid w:val="0072648D"/>
    <w:rsid w:val="00727B74"/>
    <w:rsid w:val="00727BA0"/>
    <w:rsid w:val="00731328"/>
    <w:rsid w:val="00731646"/>
    <w:rsid w:val="00731FD8"/>
    <w:rsid w:val="00732AA1"/>
    <w:rsid w:val="00732D52"/>
    <w:rsid w:val="00734290"/>
    <w:rsid w:val="007351BC"/>
    <w:rsid w:val="007364C0"/>
    <w:rsid w:val="0073678A"/>
    <w:rsid w:val="00736991"/>
    <w:rsid w:val="00740FFC"/>
    <w:rsid w:val="00742E97"/>
    <w:rsid w:val="0074365F"/>
    <w:rsid w:val="007463B9"/>
    <w:rsid w:val="0075496A"/>
    <w:rsid w:val="007601F7"/>
    <w:rsid w:val="00761282"/>
    <w:rsid w:val="0076388C"/>
    <w:rsid w:val="00763956"/>
    <w:rsid w:val="00765F12"/>
    <w:rsid w:val="007700D5"/>
    <w:rsid w:val="007731B2"/>
    <w:rsid w:val="0077339A"/>
    <w:rsid w:val="007733C7"/>
    <w:rsid w:val="0077437B"/>
    <w:rsid w:val="00774BCC"/>
    <w:rsid w:val="00776ACB"/>
    <w:rsid w:val="00776D17"/>
    <w:rsid w:val="00781E95"/>
    <w:rsid w:val="00784775"/>
    <w:rsid w:val="00787A0A"/>
    <w:rsid w:val="00791E08"/>
    <w:rsid w:val="00797A7D"/>
    <w:rsid w:val="00797B8F"/>
    <w:rsid w:val="007A1465"/>
    <w:rsid w:val="007B06CE"/>
    <w:rsid w:val="007B1D9D"/>
    <w:rsid w:val="007B28A9"/>
    <w:rsid w:val="007B2D6C"/>
    <w:rsid w:val="007C08C4"/>
    <w:rsid w:val="007C1D56"/>
    <w:rsid w:val="007C1FD7"/>
    <w:rsid w:val="007C49AC"/>
    <w:rsid w:val="007C5137"/>
    <w:rsid w:val="007C6370"/>
    <w:rsid w:val="007C6B2B"/>
    <w:rsid w:val="007C7816"/>
    <w:rsid w:val="007D1624"/>
    <w:rsid w:val="007D3A48"/>
    <w:rsid w:val="007D42FF"/>
    <w:rsid w:val="007D5124"/>
    <w:rsid w:val="007E58C2"/>
    <w:rsid w:val="007E7D62"/>
    <w:rsid w:val="007F21B5"/>
    <w:rsid w:val="007F443B"/>
    <w:rsid w:val="007F5FF4"/>
    <w:rsid w:val="007F6C7B"/>
    <w:rsid w:val="007F70DA"/>
    <w:rsid w:val="00804B92"/>
    <w:rsid w:val="0080652F"/>
    <w:rsid w:val="00806994"/>
    <w:rsid w:val="00815085"/>
    <w:rsid w:val="00815508"/>
    <w:rsid w:val="00815CA0"/>
    <w:rsid w:val="00816A93"/>
    <w:rsid w:val="00820EB0"/>
    <w:rsid w:val="00821174"/>
    <w:rsid w:val="00822E95"/>
    <w:rsid w:val="00823B00"/>
    <w:rsid w:val="00826CC1"/>
    <w:rsid w:val="0082775F"/>
    <w:rsid w:val="008314A7"/>
    <w:rsid w:val="00834560"/>
    <w:rsid w:val="00840EA7"/>
    <w:rsid w:val="00842211"/>
    <w:rsid w:val="00842639"/>
    <w:rsid w:val="00842A32"/>
    <w:rsid w:val="0084430B"/>
    <w:rsid w:val="008457D5"/>
    <w:rsid w:val="00846452"/>
    <w:rsid w:val="008465BF"/>
    <w:rsid w:val="00851E46"/>
    <w:rsid w:val="00855442"/>
    <w:rsid w:val="008557D3"/>
    <w:rsid w:val="00860CE1"/>
    <w:rsid w:val="00862FA4"/>
    <w:rsid w:val="00863670"/>
    <w:rsid w:val="008701A2"/>
    <w:rsid w:val="0087064F"/>
    <w:rsid w:val="00875943"/>
    <w:rsid w:val="00876C29"/>
    <w:rsid w:val="00880A76"/>
    <w:rsid w:val="00880B51"/>
    <w:rsid w:val="0088305E"/>
    <w:rsid w:val="008846A3"/>
    <w:rsid w:val="0088730D"/>
    <w:rsid w:val="00887347"/>
    <w:rsid w:val="00897BF8"/>
    <w:rsid w:val="008A12FF"/>
    <w:rsid w:val="008A69E4"/>
    <w:rsid w:val="008A6A42"/>
    <w:rsid w:val="008A751A"/>
    <w:rsid w:val="008B082A"/>
    <w:rsid w:val="008B0D12"/>
    <w:rsid w:val="008B3B83"/>
    <w:rsid w:val="008B6E40"/>
    <w:rsid w:val="008C0052"/>
    <w:rsid w:val="008D53E1"/>
    <w:rsid w:val="008D735F"/>
    <w:rsid w:val="008E0DAC"/>
    <w:rsid w:val="008E6F30"/>
    <w:rsid w:val="008F147A"/>
    <w:rsid w:val="008F2513"/>
    <w:rsid w:val="008F4904"/>
    <w:rsid w:val="008F5BC5"/>
    <w:rsid w:val="008F76CE"/>
    <w:rsid w:val="008F76D0"/>
    <w:rsid w:val="00900105"/>
    <w:rsid w:val="009049E7"/>
    <w:rsid w:val="00906303"/>
    <w:rsid w:val="0091286B"/>
    <w:rsid w:val="00914283"/>
    <w:rsid w:val="009147AB"/>
    <w:rsid w:val="00915F7B"/>
    <w:rsid w:val="009165F6"/>
    <w:rsid w:val="00916EB6"/>
    <w:rsid w:val="00917D1D"/>
    <w:rsid w:val="0092318F"/>
    <w:rsid w:val="009307A2"/>
    <w:rsid w:val="009318DC"/>
    <w:rsid w:val="00932D43"/>
    <w:rsid w:val="00932EA4"/>
    <w:rsid w:val="009340D9"/>
    <w:rsid w:val="0093456C"/>
    <w:rsid w:val="00934D9C"/>
    <w:rsid w:val="00935270"/>
    <w:rsid w:val="00935572"/>
    <w:rsid w:val="00942B24"/>
    <w:rsid w:val="0094639E"/>
    <w:rsid w:val="0094764C"/>
    <w:rsid w:val="0095237F"/>
    <w:rsid w:val="00952FA1"/>
    <w:rsid w:val="0095667C"/>
    <w:rsid w:val="009626EF"/>
    <w:rsid w:val="009636EC"/>
    <w:rsid w:val="00963AEA"/>
    <w:rsid w:val="00965162"/>
    <w:rsid w:val="0096732F"/>
    <w:rsid w:val="00971688"/>
    <w:rsid w:val="009717A0"/>
    <w:rsid w:val="00973B31"/>
    <w:rsid w:val="00973F9B"/>
    <w:rsid w:val="00973F9C"/>
    <w:rsid w:val="009748CD"/>
    <w:rsid w:val="009759B2"/>
    <w:rsid w:val="009775E8"/>
    <w:rsid w:val="0098294E"/>
    <w:rsid w:val="00987B98"/>
    <w:rsid w:val="009905AC"/>
    <w:rsid w:val="00991E77"/>
    <w:rsid w:val="009938BD"/>
    <w:rsid w:val="0099480C"/>
    <w:rsid w:val="00996389"/>
    <w:rsid w:val="00997580"/>
    <w:rsid w:val="009A1DB4"/>
    <w:rsid w:val="009A27E9"/>
    <w:rsid w:val="009B1CDA"/>
    <w:rsid w:val="009B7D8E"/>
    <w:rsid w:val="009C03DF"/>
    <w:rsid w:val="009C2427"/>
    <w:rsid w:val="009C3EA2"/>
    <w:rsid w:val="009C4475"/>
    <w:rsid w:val="009C60FA"/>
    <w:rsid w:val="009D130C"/>
    <w:rsid w:val="009D329A"/>
    <w:rsid w:val="009D4157"/>
    <w:rsid w:val="009D7EE2"/>
    <w:rsid w:val="009E15C0"/>
    <w:rsid w:val="009E2E65"/>
    <w:rsid w:val="009E37E2"/>
    <w:rsid w:val="009E6E05"/>
    <w:rsid w:val="009E7507"/>
    <w:rsid w:val="009F4CD2"/>
    <w:rsid w:val="009F6182"/>
    <w:rsid w:val="009F690A"/>
    <w:rsid w:val="009F69BF"/>
    <w:rsid w:val="00A00BFE"/>
    <w:rsid w:val="00A051C4"/>
    <w:rsid w:val="00A054B5"/>
    <w:rsid w:val="00A071DE"/>
    <w:rsid w:val="00A07D40"/>
    <w:rsid w:val="00A10BFD"/>
    <w:rsid w:val="00A132DA"/>
    <w:rsid w:val="00A145FC"/>
    <w:rsid w:val="00A23E61"/>
    <w:rsid w:val="00A24BAD"/>
    <w:rsid w:val="00A303F7"/>
    <w:rsid w:val="00A33089"/>
    <w:rsid w:val="00A33096"/>
    <w:rsid w:val="00A33834"/>
    <w:rsid w:val="00A3408B"/>
    <w:rsid w:val="00A34091"/>
    <w:rsid w:val="00A34922"/>
    <w:rsid w:val="00A358ED"/>
    <w:rsid w:val="00A40029"/>
    <w:rsid w:val="00A410E2"/>
    <w:rsid w:val="00A41A02"/>
    <w:rsid w:val="00A42BD4"/>
    <w:rsid w:val="00A43508"/>
    <w:rsid w:val="00A43831"/>
    <w:rsid w:val="00A530F4"/>
    <w:rsid w:val="00A54901"/>
    <w:rsid w:val="00A55C7D"/>
    <w:rsid w:val="00A56046"/>
    <w:rsid w:val="00A578DD"/>
    <w:rsid w:val="00A60F1E"/>
    <w:rsid w:val="00A6521A"/>
    <w:rsid w:val="00A655DF"/>
    <w:rsid w:val="00A7255C"/>
    <w:rsid w:val="00A75CE2"/>
    <w:rsid w:val="00A779E8"/>
    <w:rsid w:val="00A77CFB"/>
    <w:rsid w:val="00A77D84"/>
    <w:rsid w:val="00A80990"/>
    <w:rsid w:val="00A83C45"/>
    <w:rsid w:val="00A86DD6"/>
    <w:rsid w:val="00A91AEF"/>
    <w:rsid w:val="00A91FE6"/>
    <w:rsid w:val="00AA3862"/>
    <w:rsid w:val="00AA3BFD"/>
    <w:rsid w:val="00AA55F0"/>
    <w:rsid w:val="00AA5A3F"/>
    <w:rsid w:val="00AA7011"/>
    <w:rsid w:val="00AA7614"/>
    <w:rsid w:val="00AB17A2"/>
    <w:rsid w:val="00AB361D"/>
    <w:rsid w:val="00AB38A7"/>
    <w:rsid w:val="00AB4B43"/>
    <w:rsid w:val="00AB7EC0"/>
    <w:rsid w:val="00AB7F6F"/>
    <w:rsid w:val="00AC2418"/>
    <w:rsid w:val="00AC2530"/>
    <w:rsid w:val="00AC541D"/>
    <w:rsid w:val="00AC68AB"/>
    <w:rsid w:val="00AD23BA"/>
    <w:rsid w:val="00AE5A98"/>
    <w:rsid w:val="00AE6872"/>
    <w:rsid w:val="00AF33B7"/>
    <w:rsid w:val="00B00863"/>
    <w:rsid w:val="00B02A45"/>
    <w:rsid w:val="00B039F0"/>
    <w:rsid w:val="00B05600"/>
    <w:rsid w:val="00B06746"/>
    <w:rsid w:val="00B06F12"/>
    <w:rsid w:val="00B133E4"/>
    <w:rsid w:val="00B202B0"/>
    <w:rsid w:val="00B23895"/>
    <w:rsid w:val="00B24963"/>
    <w:rsid w:val="00B30372"/>
    <w:rsid w:val="00B30A04"/>
    <w:rsid w:val="00B3338F"/>
    <w:rsid w:val="00B344F1"/>
    <w:rsid w:val="00B36984"/>
    <w:rsid w:val="00B37B0F"/>
    <w:rsid w:val="00B425F0"/>
    <w:rsid w:val="00B45B99"/>
    <w:rsid w:val="00B46EDD"/>
    <w:rsid w:val="00B47BC9"/>
    <w:rsid w:val="00B47C16"/>
    <w:rsid w:val="00B510EE"/>
    <w:rsid w:val="00B55AEC"/>
    <w:rsid w:val="00B567A0"/>
    <w:rsid w:val="00B61836"/>
    <w:rsid w:val="00B6488E"/>
    <w:rsid w:val="00B676E7"/>
    <w:rsid w:val="00B67B4A"/>
    <w:rsid w:val="00B72833"/>
    <w:rsid w:val="00B77104"/>
    <w:rsid w:val="00B83688"/>
    <w:rsid w:val="00B85ABA"/>
    <w:rsid w:val="00B86661"/>
    <w:rsid w:val="00B87E79"/>
    <w:rsid w:val="00B95943"/>
    <w:rsid w:val="00B96251"/>
    <w:rsid w:val="00BA0B2C"/>
    <w:rsid w:val="00BA3C9F"/>
    <w:rsid w:val="00BA3EC9"/>
    <w:rsid w:val="00BA3EEC"/>
    <w:rsid w:val="00BB04B0"/>
    <w:rsid w:val="00BB3908"/>
    <w:rsid w:val="00BB4A28"/>
    <w:rsid w:val="00BB6C5C"/>
    <w:rsid w:val="00BC3F1B"/>
    <w:rsid w:val="00BC6A83"/>
    <w:rsid w:val="00BC706F"/>
    <w:rsid w:val="00BD452D"/>
    <w:rsid w:val="00BD63F7"/>
    <w:rsid w:val="00BD756A"/>
    <w:rsid w:val="00BD7823"/>
    <w:rsid w:val="00BE1168"/>
    <w:rsid w:val="00BE7C43"/>
    <w:rsid w:val="00BF0C66"/>
    <w:rsid w:val="00BF5051"/>
    <w:rsid w:val="00C00F8C"/>
    <w:rsid w:val="00C02957"/>
    <w:rsid w:val="00C03F8A"/>
    <w:rsid w:val="00C06D89"/>
    <w:rsid w:val="00C10B7B"/>
    <w:rsid w:val="00C16183"/>
    <w:rsid w:val="00C2200E"/>
    <w:rsid w:val="00C23AEE"/>
    <w:rsid w:val="00C305E9"/>
    <w:rsid w:val="00C30A0C"/>
    <w:rsid w:val="00C32C84"/>
    <w:rsid w:val="00C33B61"/>
    <w:rsid w:val="00C3742C"/>
    <w:rsid w:val="00C4213E"/>
    <w:rsid w:val="00C43829"/>
    <w:rsid w:val="00C47E27"/>
    <w:rsid w:val="00C526C3"/>
    <w:rsid w:val="00C53723"/>
    <w:rsid w:val="00C53FFD"/>
    <w:rsid w:val="00C55DD9"/>
    <w:rsid w:val="00C663A1"/>
    <w:rsid w:val="00C66FC7"/>
    <w:rsid w:val="00C674C0"/>
    <w:rsid w:val="00C7587B"/>
    <w:rsid w:val="00C772D3"/>
    <w:rsid w:val="00C81762"/>
    <w:rsid w:val="00C86806"/>
    <w:rsid w:val="00C91B17"/>
    <w:rsid w:val="00C929E2"/>
    <w:rsid w:val="00C94299"/>
    <w:rsid w:val="00C952B9"/>
    <w:rsid w:val="00C96486"/>
    <w:rsid w:val="00C968DE"/>
    <w:rsid w:val="00C9718D"/>
    <w:rsid w:val="00CA19BE"/>
    <w:rsid w:val="00CA1F74"/>
    <w:rsid w:val="00CA419B"/>
    <w:rsid w:val="00CA5493"/>
    <w:rsid w:val="00CA694A"/>
    <w:rsid w:val="00CB2B9B"/>
    <w:rsid w:val="00CB3E2F"/>
    <w:rsid w:val="00CB467C"/>
    <w:rsid w:val="00CB5B0F"/>
    <w:rsid w:val="00CB67B3"/>
    <w:rsid w:val="00CC21BC"/>
    <w:rsid w:val="00CC449C"/>
    <w:rsid w:val="00CC4BA3"/>
    <w:rsid w:val="00CC7183"/>
    <w:rsid w:val="00CD3DFE"/>
    <w:rsid w:val="00CE114B"/>
    <w:rsid w:val="00CE2874"/>
    <w:rsid w:val="00CE758D"/>
    <w:rsid w:val="00CF1D4A"/>
    <w:rsid w:val="00CF7CAC"/>
    <w:rsid w:val="00D01FAE"/>
    <w:rsid w:val="00D04452"/>
    <w:rsid w:val="00D06C1B"/>
    <w:rsid w:val="00D112C7"/>
    <w:rsid w:val="00D13990"/>
    <w:rsid w:val="00D16ABF"/>
    <w:rsid w:val="00D16E1C"/>
    <w:rsid w:val="00D17FE9"/>
    <w:rsid w:val="00D20D31"/>
    <w:rsid w:val="00D21F2E"/>
    <w:rsid w:val="00D245FB"/>
    <w:rsid w:val="00D258E6"/>
    <w:rsid w:val="00D31224"/>
    <w:rsid w:val="00D327EE"/>
    <w:rsid w:val="00D3376B"/>
    <w:rsid w:val="00D3496E"/>
    <w:rsid w:val="00D361EF"/>
    <w:rsid w:val="00D432C6"/>
    <w:rsid w:val="00D45A12"/>
    <w:rsid w:val="00D460DA"/>
    <w:rsid w:val="00D462C5"/>
    <w:rsid w:val="00D47FD8"/>
    <w:rsid w:val="00D51B44"/>
    <w:rsid w:val="00D52AEF"/>
    <w:rsid w:val="00D52BCF"/>
    <w:rsid w:val="00D54E37"/>
    <w:rsid w:val="00D54FAB"/>
    <w:rsid w:val="00D560A8"/>
    <w:rsid w:val="00D60902"/>
    <w:rsid w:val="00D6113E"/>
    <w:rsid w:val="00D62B59"/>
    <w:rsid w:val="00D639C6"/>
    <w:rsid w:val="00D64FBC"/>
    <w:rsid w:val="00D73C76"/>
    <w:rsid w:val="00D74645"/>
    <w:rsid w:val="00D80798"/>
    <w:rsid w:val="00D82160"/>
    <w:rsid w:val="00D84AAA"/>
    <w:rsid w:val="00D85B0A"/>
    <w:rsid w:val="00D9063C"/>
    <w:rsid w:val="00D92DCC"/>
    <w:rsid w:val="00D92F39"/>
    <w:rsid w:val="00D9341E"/>
    <w:rsid w:val="00D9700D"/>
    <w:rsid w:val="00DA195F"/>
    <w:rsid w:val="00DA1EAE"/>
    <w:rsid w:val="00DA77D0"/>
    <w:rsid w:val="00DA7D6A"/>
    <w:rsid w:val="00DB10E7"/>
    <w:rsid w:val="00DB565D"/>
    <w:rsid w:val="00DC29CF"/>
    <w:rsid w:val="00DC519A"/>
    <w:rsid w:val="00DC59FC"/>
    <w:rsid w:val="00DD0C0C"/>
    <w:rsid w:val="00DD3145"/>
    <w:rsid w:val="00DE2DDB"/>
    <w:rsid w:val="00DE2E1F"/>
    <w:rsid w:val="00DE3568"/>
    <w:rsid w:val="00DE4232"/>
    <w:rsid w:val="00DE5F46"/>
    <w:rsid w:val="00DF16BE"/>
    <w:rsid w:val="00DF3E79"/>
    <w:rsid w:val="00DF4B5D"/>
    <w:rsid w:val="00E03C00"/>
    <w:rsid w:val="00E0546A"/>
    <w:rsid w:val="00E132FF"/>
    <w:rsid w:val="00E15288"/>
    <w:rsid w:val="00E15864"/>
    <w:rsid w:val="00E15FB7"/>
    <w:rsid w:val="00E20A61"/>
    <w:rsid w:val="00E217E8"/>
    <w:rsid w:val="00E25D12"/>
    <w:rsid w:val="00E27D52"/>
    <w:rsid w:val="00E3020D"/>
    <w:rsid w:val="00E34131"/>
    <w:rsid w:val="00E3437A"/>
    <w:rsid w:val="00E35BE9"/>
    <w:rsid w:val="00E36E45"/>
    <w:rsid w:val="00E40667"/>
    <w:rsid w:val="00E40994"/>
    <w:rsid w:val="00E40C20"/>
    <w:rsid w:val="00E4140A"/>
    <w:rsid w:val="00E41854"/>
    <w:rsid w:val="00E45788"/>
    <w:rsid w:val="00E47C55"/>
    <w:rsid w:val="00E51CC4"/>
    <w:rsid w:val="00E52DDE"/>
    <w:rsid w:val="00E53065"/>
    <w:rsid w:val="00E56895"/>
    <w:rsid w:val="00E57BC5"/>
    <w:rsid w:val="00E61B04"/>
    <w:rsid w:val="00E62367"/>
    <w:rsid w:val="00E623E4"/>
    <w:rsid w:val="00E63B0B"/>
    <w:rsid w:val="00E65F74"/>
    <w:rsid w:val="00E65FD2"/>
    <w:rsid w:val="00E671AF"/>
    <w:rsid w:val="00E745BD"/>
    <w:rsid w:val="00E75E54"/>
    <w:rsid w:val="00E80DF1"/>
    <w:rsid w:val="00E82913"/>
    <w:rsid w:val="00E82BE8"/>
    <w:rsid w:val="00E83437"/>
    <w:rsid w:val="00E83BE9"/>
    <w:rsid w:val="00E83CE6"/>
    <w:rsid w:val="00E8797E"/>
    <w:rsid w:val="00E93AC8"/>
    <w:rsid w:val="00E94B3D"/>
    <w:rsid w:val="00E952B6"/>
    <w:rsid w:val="00EA1353"/>
    <w:rsid w:val="00EA2267"/>
    <w:rsid w:val="00EA3AE2"/>
    <w:rsid w:val="00EA530B"/>
    <w:rsid w:val="00EA7A3C"/>
    <w:rsid w:val="00EA7AD0"/>
    <w:rsid w:val="00EB16B3"/>
    <w:rsid w:val="00EB2F9A"/>
    <w:rsid w:val="00EB57E0"/>
    <w:rsid w:val="00EC0F92"/>
    <w:rsid w:val="00EC4599"/>
    <w:rsid w:val="00EC67D8"/>
    <w:rsid w:val="00ED3D07"/>
    <w:rsid w:val="00ED41C5"/>
    <w:rsid w:val="00ED5D83"/>
    <w:rsid w:val="00ED64B7"/>
    <w:rsid w:val="00ED7A26"/>
    <w:rsid w:val="00ED7F69"/>
    <w:rsid w:val="00EE0A57"/>
    <w:rsid w:val="00EE212F"/>
    <w:rsid w:val="00EE6D2C"/>
    <w:rsid w:val="00EF018C"/>
    <w:rsid w:val="00EF5985"/>
    <w:rsid w:val="00EF7DD9"/>
    <w:rsid w:val="00F0029C"/>
    <w:rsid w:val="00F02A8E"/>
    <w:rsid w:val="00F03D70"/>
    <w:rsid w:val="00F06A71"/>
    <w:rsid w:val="00F11E15"/>
    <w:rsid w:val="00F12229"/>
    <w:rsid w:val="00F13CB5"/>
    <w:rsid w:val="00F14EB1"/>
    <w:rsid w:val="00F15470"/>
    <w:rsid w:val="00F15539"/>
    <w:rsid w:val="00F15B23"/>
    <w:rsid w:val="00F17B3F"/>
    <w:rsid w:val="00F202E7"/>
    <w:rsid w:val="00F227D1"/>
    <w:rsid w:val="00F232F4"/>
    <w:rsid w:val="00F27703"/>
    <w:rsid w:val="00F362CE"/>
    <w:rsid w:val="00F455AA"/>
    <w:rsid w:val="00F4571C"/>
    <w:rsid w:val="00F477CB"/>
    <w:rsid w:val="00F51570"/>
    <w:rsid w:val="00F53927"/>
    <w:rsid w:val="00F5408A"/>
    <w:rsid w:val="00F56586"/>
    <w:rsid w:val="00F617AB"/>
    <w:rsid w:val="00F67B98"/>
    <w:rsid w:val="00F703A7"/>
    <w:rsid w:val="00F719A5"/>
    <w:rsid w:val="00F72E29"/>
    <w:rsid w:val="00F831FA"/>
    <w:rsid w:val="00F83D2D"/>
    <w:rsid w:val="00F851CF"/>
    <w:rsid w:val="00F8676B"/>
    <w:rsid w:val="00F87010"/>
    <w:rsid w:val="00F878E8"/>
    <w:rsid w:val="00F93199"/>
    <w:rsid w:val="00F9534C"/>
    <w:rsid w:val="00F97534"/>
    <w:rsid w:val="00FA13F0"/>
    <w:rsid w:val="00FA2564"/>
    <w:rsid w:val="00FA3CCF"/>
    <w:rsid w:val="00FA504D"/>
    <w:rsid w:val="00FB10E9"/>
    <w:rsid w:val="00FB2B91"/>
    <w:rsid w:val="00FB3E4A"/>
    <w:rsid w:val="00FB4B39"/>
    <w:rsid w:val="00FB5247"/>
    <w:rsid w:val="00FB7B34"/>
    <w:rsid w:val="00FC0AC8"/>
    <w:rsid w:val="00FC3E37"/>
    <w:rsid w:val="00FC466C"/>
    <w:rsid w:val="00FC57B5"/>
    <w:rsid w:val="00FE2314"/>
    <w:rsid w:val="00FE53B0"/>
    <w:rsid w:val="00FE5C85"/>
    <w:rsid w:val="00FF5B6E"/>
    <w:rsid w:val="00FF6060"/>
    <w:rsid w:val="00FF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3CC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03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503C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3C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03CC3"/>
  </w:style>
  <w:style w:type="character" w:customStyle="1" w:styleId="fontstyle01">
    <w:name w:val="fontstyle01"/>
    <w:basedOn w:val="a0"/>
    <w:rsid w:val="00503CC3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503CC3"/>
    <w:pPr>
      <w:ind w:left="720"/>
      <w:contextualSpacing/>
    </w:pPr>
  </w:style>
  <w:style w:type="table" w:styleId="a9">
    <w:name w:val="Table Grid"/>
    <w:basedOn w:val="a1"/>
    <w:uiPriority w:val="59"/>
    <w:rsid w:val="00503CC3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link w:val="21"/>
    <w:uiPriority w:val="99"/>
    <w:locked/>
    <w:rsid w:val="00503CC3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03CC3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03C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3CC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78477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847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539</Words>
  <Characters>3073</Characters>
  <Application>Microsoft Office Word</Application>
  <DocSecurity>0</DocSecurity>
  <Lines>25</Lines>
  <Paragraphs>7</Paragraphs>
  <ScaleCrop>false</ScaleCrop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Юстус Неля Александровна</cp:lastModifiedBy>
  <cp:revision>4</cp:revision>
  <cp:lastPrinted>2022-12-26T04:33:00Z</cp:lastPrinted>
  <dcterms:created xsi:type="dcterms:W3CDTF">2022-12-26T02:46:00Z</dcterms:created>
  <dcterms:modified xsi:type="dcterms:W3CDTF">2022-12-26T04:50:00Z</dcterms:modified>
</cp:coreProperties>
</file>