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39" w:rsidRDefault="007D7C39" w:rsidP="007D7C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7D7C39" w:rsidRDefault="007D7C39" w:rsidP="007D7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(публичных слушаний)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</w:t>
      </w:r>
      <w:r>
        <w:rPr>
          <w:rFonts w:ascii="Times New Roman" w:hAnsi="Times New Roman" w:cs="Times New Roman"/>
          <w:sz w:val="28"/>
          <w:szCs w:val="28"/>
        </w:rPr>
        <w:t>решения о предоставлении разрешения на условно разрешенный вид использования земельного участка</w:t>
      </w:r>
    </w:p>
    <w:p w:rsidR="007D7C39" w:rsidRDefault="007D7C39" w:rsidP="007D7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D7C39" w:rsidRPr="00951A15" w:rsidTr="00DC7BD5">
        <w:tc>
          <w:tcPr>
            <w:tcW w:w="4785" w:type="dxa"/>
            <w:hideMark/>
          </w:tcPr>
          <w:p w:rsidR="007D7C39" w:rsidRPr="00951A15" w:rsidRDefault="007D7C39" w:rsidP="00DC7B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1A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24.05.2021г.</w:t>
            </w:r>
          </w:p>
        </w:tc>
        <w:tc>
          <w:tcPr>
            <w:tcW w:w="4786" w:type="dxa"/>
            <w:hideMark/>
          </w:tcPr>
          <w:p w:rsidR="007D7C39" w:rsidRPr="00951A15" w:rsidRDefault="007D7C39" w:rsidP="00DC7BD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1A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Новосибирская область</w:t>
            </w:r>
          </w:p>
          <w:p w:rsidR="007D7C39" w:rsidRPr="00951A15" w:rsidRDefault="007D7C39" w:rsidP="00DC7BD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1A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Колыванский район</w:t>
            </w:r>
          </w:p>
          <w:p w:rsidR="007D7C39" w:rsidRPr="00951A15" w:rsidRDefault="007D7C39" w:rsidP="00DC7BD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51A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Новотырышкинский</w:t>
            </w:r>
            <w:proofErr w:type="spellEnd"/>
            <w:r w:rsidRPr="00951A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</w:tr>
    </w:tbl>
    <w:p w:rsidR="007D7C39" w:rsidRPr="00951A15" w:rsidRDefault="007D7C39" w:rsidP="007D7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A1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51A15">
        <w:rPr>
          <w:rFonts w:ascii="Times New Roman" w:hAnsi="Times New Roman" w:cs="Times New Roman"/>
          <w:sz w:val="28"/>
          <w:szCs w:val="28"/>
        </w:rPr>
        <w:tab/>
      </w:r>
      <w:r w:rsidRPr="00951A1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</w:p>
    <w:p w:rsidR="00A32D6D" w:rsidRDefault="007D7C39" w:rsidP="00A32D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A15">
        <w:rPr>
          <w:rFonts w:ascii="Times New Roman" w:hAnsi="Times New Roman" w:cs="Times New Roman"/>
          <w:sz w:val="28"/>
          <w:szCs w:val="28"/>
        </w:rPr>
        <w:t xml:space="preserve">В целях выявления, учета мнения и интересов жителей </w:t>
      </w:r>
      <w:proofErr w:type="spellStart"/>
      <w:r w:rsidRPr="00951A15">
        <w:rPr>
          <w:rFonts w:ascii="Times New Roman" w:hAnsi="Times New Roman" w:cs="Times New Roman"/>
          <w:sz w:val="28"/>
          <w:szCs w:val="28"/>
        </w:rPr>
        <w:t>Новотырышкинского</w:t>
      </w:r>
      <w:proofErr w:type="spellEnd"/>
      <w:r w:rsidRPr="00951A15">
        <w:rPr>
          <w:rFonts w:ascii="Times New Roman" w:hAnsi="Times New Roman" w:cs="Times New Roman"/>
          <w:sz w:val="28"/>
          <w:szCs w:val="28"/>
        </w:rPr>
        <w:t xml:space="preserve"> сельсовета Колыванского района Новос</w:t>
      </w:r>
      <w:r w:rsidRPr="000E674E">
        <w:rPr>
          <w:rFonts w:ascii="Times New Roman" w:hAnsi="Times New Roman" w:cs="Times New Roman"/>
          <w:sz w:val="28"/>
          <w:szCs w:val="28"/>
        </w:rPr>
        <w:t xml:space="preserve">ибирской области, в соответствии с Градостроительным </w:t>
      </w:r>
      <w:hyperlink r:id="rId5" w:history="1">
        <w:r w:rsidRPr="000E674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0E674E">
        <w:rPr>
          <w:rFonts w:ascii="Times New Roman" w:hAnsi="Times New Roman" w:cs="Times New Roman"/>
          <w:sz w:val="28"/>
          <w:szCs w:val="28"/>
        </w:rPr>
        <w:t xml:space="preserve"> Российской Федерации, ст. 28 Федерального </w:t>
      </w:r>
      <w:hyperlink r:id="rId6" w:history="1">
        <w:r w:rsidRPr="000E674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0E674E">
        <w:rPr>
          <w:rFonts w:ascii="Times New Roman" w:hAnsi="Times New Roman" w:cs="Times New Roman"/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главой 3 постановления Правительства Новосибирской области от 29.02.2016 № 57-п «Об установлении Порядка взаимодействия между органами местного самоуправления муниципальных образований Новосибирской области и министерством</w:t>
      </w:r>
      <w:proofErr w:type="gramEnd"/>
      <w:r w:rsidRPr="000E67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674E">
        <w:rPr>
          <w:rFonts w:ascii="Times New Roman" w:hAnsi="Times New Roman" w:cs="Times New Roman"/>
          <w:sz w:val="28"/>
          <w:szCs w:val="28"/>
        </w:rPr>
        <w:t>строительства Новосибирской области при реализации ими перераспределенных полномочий»,</w:t>
      </w:r>
      <w:r w:rsidRPr="000E674E">
        <w:rPr>
          <w:rFonts w:ascii="Times New Roman" w:hAnsi="Times New Roman" w:cs="Times New Roman"/>
          <w:color w:val="000000"/>
          <w:sz w:val="28"/>
          <w:szCs w:val="28"/>
        </w:rPr>
        <w:t xml:space="preserve"> ст. 17 </w:t>
      </w:r>
      <w:r w:rsidRPr="000E67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0E674E">
        <w:rPr>
          <w:rFonts w:ascii="Times New Roman" w:hAnsi="Times New Roman" w:cs="Times New Roman"/>
          <w:sz w:val="28"/>
          <w:szCs w:val="28"/>
        </w:rPr>
        <w:t xml:space="preserve">, </w:t>
      </w:r>
      <w:r w:rsidRPr="000E674E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Колыванского района Новосибирской области </w:t>
      </w:r>
      <w:r w:rsidRPr="000E674E">
        <w:rPr>
          <w:rFonts w:ascii="Times New Roman" w:hAnsi="Times New Roman" w:cs="Times New Roman"/>
          <w:sz w:val="28"/>
          <w:szCs w:val="28"/>
        </w:rPr>
        <w:t xml:space="preserve">от 04.04.2019 № 213 «Об утверждении  </w:t>
      </w:r>
      <w:r w:rsidRPr="000E674E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в </w:t>
      </w:r>
      <w:r w:rsidRPr="000E674E">
        <w:rPr>
          <w:rFonts w:ascii="Times New Roman" w:hAnsi="Times New Roman" w:cs="Times New Roman"/>
          <w:bCs/>
          <w:iCs/>
          <w:color w:val="0C0C0C"/>
          <w:sz w:val="28"/>
          <w:szCs w:val="28"/>
        </w:rPr>
        <w:t>Колыванском районе Новосибирской области</w:t>
      </w:r>
      <w:r w:rsidRPr="000E674E">
        <w:rPr>
          <w:rFonts w:ascii="Times New Roman" w:hAnsi="Times New Roman" w:cs="Times New Roman"/>
          <w:color w:val="000000"/>
          <w:sz w:val="28"/>
          <w:szCs w:val="28"/>
        </w:rPr>
        <w:t>», решением Совета депутатов Колыванского района Новосибирской области от 04.04.2019 № 214 «</w:t>
      </w:r>
      <w:r w:rsidRPr="000E674E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  по вопросам</w:t>
      </w:r>
      <w:proofErr w:type="gramEnd"/>
      <w:r w:rsidRPr="000E67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674E">
        <w:rPr>
          <w:rFonts w:ascii="Times New Roman" w:hAnsi="Times New Roman" w:cs="Times New Roman"/>
          <w:sz w:val="28"/>
          <w:szCs w:val="28"/>
        </w:rPr>
        <w:t>градостроительной деятельности на территории Колыванского района Новосибирской области» и на основании постановления Главы Колыванского района Новосибирской области от 26.04.2021 №8</w:t>
      </w:r>
      <w:r w:rsidR="0016461D">
        <w:rPr>
          <w:rFonts w:ascii="Times New Roman" w:hAnsi="Times New Roman" w:cs="Times New Roman"/>
          <w:sz w:val="28"/>
          <w:szCs w:val="28"/>
        </w:rPr>
        <w:t>2</w:t>
      </w:r>
      <w:r w:rsidRPr="000E674E">
        <w:rPr>
          <w:rFonts w:ascii="Times New Roman" w:hAnsi="Times New Roman" w:cs="Times New Roman"/>
          <w:sz w:val="28"/>
          <w:szCs w:val="28"/>
        </w:rPr>
        <w:t xml:space="preserve"> «О проведении общественных обсуждений по</w:t>
      </w:r>
      <w:r w:rsidR="0016461D">
        <w:rPr>
          <w:rFonts w:ascii="Times New Roman" w:hAnsi="Times New Roman" w:cs="Times New Roman"/>
          <w:sz w:val="28"/>
          <w:szCs w:val="28"/>
        </w:rPr>
        <w:t xml:space="preserve"> внесению изменений в правила землепользования и застройки </w:t>
      </w:r>
      <w:proofErr w:type="spellStart"/>
      <w:r w:rsidR="0016461D">
        <w:rPr>
          <w:rFonts w:ascii="Times New Roman" w:hAnsi="Times New Roman" w:cs="Times New Roman"/>
          <w:sz w:val="28"/>
          <w:szCs w:val="28"/>
        </w:rPr>
        <w:t>Новотырышкинского</w:t>
      </w:r>
      <w:proofErr w:type="spellEnd"/>
      <w:r w:rsidR="0016461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32D6D">
        <w:rPr>
          <w:rFonts w:ascii="Times New Roman" w:hAnsi="Times New Roman" w:cs="Times New Roman"/>
          <w:sz w:val="28"/>
          <w:szCs w:val="28"/>
        </w:rPr>
        <w:t>Колыванского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проведены общественные обсуждения по проекту:  о </w:t>
      </w:r>
      <w:r w:rsidR="00A32D6D">
        <w:rPr>
          <w:rFonts w:ascii="Times New Roman" w:hAnsi="Times New Roman" w:cs="Times New Roman"/>
          <w:sz w:val="28"/>
          <w:szCs w:val="28"/>
        </w:rPr>
        <w:t xml:space="preserve">внесении изменений в правила землепользования и застройки </w:t>
      </w:r>
      <w:proofErr w:type="spellStart"/>
      <w:r w:rsidR="00A32D6D">
        <w:rPr>
          <w:rFonts w:ascii="Times New Roman" w:hAnsi="Times New Roman" w:cs="Times New Roman"/>
          <w:sz w:val="28"/>
          <w:szCs w:val="28"/>
        </w:rPr>
        <w:t>Новотырышкинского</w:t>
      </w:r>
      <w:proofErr w:type="spellEnd"/>
      <w:r w:rsidR="00A32D6D">
        <w:rPr>
          <w:rFonts w:ascii="Times New Roman" w:hAnsi="Times New Roman" w:cs="Times New Roman"/>
          <w:sz w:val="28"/>
          <w:szCs w:val="28"/>
        </w:rPr>
        <w:t xml:space="preserve"> сельсовета Колыванского района Новосибирской области.</w:t>
      </w:r>
      <w:proofErr w:type="gramEnd"/>
    </w:p>
    <w:p w:rsidR="007D7C39" w:rsidRDefault="007D7C39" w:rsidP="007D7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назначении общественных обсуждений была опубликована в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ериодическом печатном издании органов местного самоуправления Колыванского района Новосибирской области «Колыванский Вестник»  и размещена на официальном сайте администрации Колыванского района Новосибирской области (https://kolivan.nso.ru/page/100), на официальном сайте администрации </w:t>
      </w:r>
      <w:proofErr w:type="spellStart"/>
      <w:r w:rsidR="0090655C" w:rsidRPr="0090655C">
        <w:rPr>
          <w:rFonts w:ascii="Times New Roman" w:hAnsi="Times New Roman" w:cs="Times New Roman"/>
          <w:sz w:val="28"/>
          <w:szCs w:val="28"/>
        </w:rPr>
        <w:t>Новотырышкинского</w:t>
      </w:r>
      <w:proofErr w:type="spellEnd"/>
      <w:r w:rsidRPr="0090655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ельсовета Колыванского района Новосибирской области (</w:t>
      </w:r>
      <w:r w:rsidR="0090655C" w:rsidRPr="0090655C">
        <w:rPr>
          <w:rFonts w:ascii="Times New Roman" w:hAnsi="Times New Roman" w:cs="Times New Roman"/>
          <w:sz w:val="28"/>
          <w:szCs w:val="28"/>
        </w:rPr>
        <w:t>http://novotir.nso.ru/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D7C39" w:rsidRDefault="007D7C39" w:rsidP="007D7C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 проведения общественных обсуждений – </w:t>
      </w:r>
      <w:r w:rsidRPr="00756963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90655C">
        <w:rPr>
          <w:rFonts w:ascii="Times New Roman" w:hAnsi="Times New Roman" w:cs="Times New Roman"/>
          <w:bCs/>
          <w:sz w:val="28"/>
          <w:szCs w:val="28"/>
        </w:rPr>
        <w:t>30</w:t>
      </w:r>
      <w:r>
        <w:rPr>
          <w:rFonts w:ascii="Times New Roman" w:hAnsi="Times New Roman" w:cs="Times New Roman"/>
          <w:bCs/>
          <w:sz w:val="28"/>
          <w:szCs w:val="28"/>
        </w:rPr>
        <w:t>.04.2021г.</w:t>
      </w:r>
      <w:r w:rsidRPr="00756963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90655C">
        <w:rPr>
          <w:rFonts w:ascii="Times New Roman" w:hAnsi="Times New Roman" w:cs="Times New Roman"/>
          <w:bCs/>
          <w:sz w:val="28"/>
          <w:szCs w:val="28"/>
        </w:rPr>
        <w:t>09.06</w:t>
      </w:r>
      <w:r>
        <w:rPr>
          <w:rFonts w:ascii="Times New Roman" w:hAnsi="Times New Roman" w:cs="Times New Roman"/>
          <w:bCs/>
          <w:sz w:val="28"/>
          <w:szCs w:val="28"/>
        </w:rPr>
        <w:t>.2021г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C39" w:rsidRDefault="007D7C39" w:rsidP="007D7C3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и информационные материалы к общественным обсуждениям были размещены:</w:t>
      </w:r>
    </w:p>
    <w:p w:rsidR="007D7C39" w:rsidRDefault="007D7C39" w:rsidP="007D7C3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>
        <w:rPr>
          <w:sz w:val="28"/>
          <w:szCs w:val="28"/>
        </w:rPr>
        <w:t>dem.nso.ru</w:t>
      </w:r>
      <w:proofErr w:type="spellEnd"/>
      <w:r>
        <w:rPr>
          <w:sz w:val="28"/>
          <w:szCs w:val="28"/>
        </w:rPr>
        <w:t xml:space="preserve"> (далее – информационная система);</w:t>
      </w:r>
    </w:p>
    <w:p w:rsidR="007D7C39" w:rsidRDefault="007D7C39" w:rsidP="007D7C3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3.2.</w:t>
      </w:r>
    </w:p>
    <w:p w:rsidR="007D7C39" w:rsidRDefault="007D7C39" w:rsidP="007D7C39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Поступившие замечания и предложения по проекту: </w:t>
      </w:r>
    </w:p>
    <w:p w:rsidR="007D7C39" w:rsidRDefault="007D7C39" w:rsidP="007D7C39">
      <w:pPr>
        <w:pStyle w:val="a3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через региональную информационную систему, обеспечивающую проведение общественных обсуждений с использованием информационно-телекоммуникационной сети «Интернет» «Электронная демократия Новосибирской области » </w:t>
      </w:r>
      <w:hyperlink r:id="rId7" w:history="1">
        <w:r>
          <w:rPr>
            <w:rStyle w:val="a5"/>
            <w:color w:val="000000" w:themeColor="text1"/>
            <w:sz w:val="28"/>
            <w:szCs w:val="28"/>
            <w:u w:val="none"/>
          </w:rPr>
          <w:t>http://www.dem.nso.ru</w:t>
        </w:r>
      </w:hyperlink>
      <w:r>
        <w:rPr>
          <w:color w:val="000000" w:themeColor="text1"/>
          <w:sz w:val="28"/>
          <w:szCs w:val="28"/>
        </w:rPr>
        <w:t xml:space="preserve"> – 0 предложений и замечаний; </w:t>
      </w:r>
    </w:p>
    <w:p w:rsidR="007D7C39" w:rsidRDefault="007D7C39" w:rsidP="007D7C39">
      <w:pPr>
        <w:pStyle w:val="a3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письменной форме в адрес организатора общественных обсуждений – 0 предложений и замечаний; </w:t>
      </w:r>
    </w:p>
    <w:p w:rsidR="007D7C39" w:rsidRDefault="007D7C39" w:rsidP="007D7C39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записи в книге (журнале) учета посетителей экспозиции проекта – 0 предложений и замечаний.</w:t>
      </w:r>
    </w:p>
    <w:p w:rsidR="007D7C39" w:rsidRDefault="007D7C39" w:rsidP="007D7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7C39" w:rsidRDefault="007D7C39" w:rsidP="007D7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D7C39" w:rsidTr="00DC7BD5">
        <w:tc>
          <w:tcPr>
            <w:tcW w:w="4785" w:type="dxa"/>
            <w:hideMark/>
          </w:tcPr>
          <w:p w:rsidR="007D7C39" w:rsidRDefault="007D7C39" w:rsidP="00DC7B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комиссии по правилам землепользования и застройки Колыванского района Новосибирской области</w:t>
            </w:r>
          </w:p>
        </w:tc>
        <w:tc>
          <w:tcPr>
            <w:tcW w:w="4786" w:type="dxa"/>
          </w:tcPr>
          <w:p w:rsidR="007D7C39" w:rsidRDefault="007D7C39" w:rsidP="00DC7B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D7C39" w:rsidRDefault="007D7C39" w:rsidP="00DC7B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D7C39" w:rsidRDefault="007D7C39" w:rsidP="00DC7B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D7C39" w:rsidRDefault="007D7C39" w:rsidP="00DC7B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С.В. Быкова</w:t>
            </w:r>
          </w:p>
        </w:tc>
      </w:tr>
      <w:tr w:rsidR="007D7C39" w:rsidTr="00DC7BD5">
        <w:tc>
          <w:tcPr>
            <w:tcW w:w="4785" w:type="dxa"/>
          </w:tcPr>
          <w:p w:rsidR="007D7C39" w:rsidRDefault="007D7C39" w:rsidP="00DC7B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7D7C39" w:rsidRDefault="007D7C39" w:rsidP="00DC7B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7C39" w:rsidTr="00DC7BD5">
        <w:tc>
          <w:tcPr>
            <w:tcW w:w="4785" w:type="dxa"/>
            <w:hideMark/>
          </w:tcPr>
          <w:p w:rsidR="007D7C39" w:rsidRDefault="007D7C39" w:rsidP="00DC7B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комиссии по правилам землепользования и застройки Колыванского района Новосибирской области</w:t>
            </w:r>
          </w:p>
        </w:tc>
        <w:tc>
          <w:tcPr>
            <w:tcW w:w="4786" w:type="dxa"/>
          </w:tcPr>
          <w:p w:rsidR="007D7C39" w:rsidRDefault="007D7C39" w:rsidP="00DC7B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D7C39" w:rsidRDefault="007D7C39" w:rsidP="00DC7B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D7C39" w:rsidRDefault="007D7C39" w:rsidP="00DC7B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D7C39" w:rsidRDefault="007D7C39" w:rsidP="00DC7B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Н.В. Орлова</w:t>
            </w:r>
          </w:p>
        </w:tc>
      </w:tr>
    </w:tbl>
    <w:p w:rsidR="007D7C39" w:rsidRDefault="007D7C39" w:rsidP="007D7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7C39" w:rsidRDefault="007D7C39" w:rsidP="007D7C39">
      <w:pPr>
        <w:spacing w:line="240" w:lineRule="auto"/>
        <w:jc w:val="both"/>
      </w:pPr>
    </w:p>
    <w:p w:rsidR="007D7C39" w:rsidRDefault="007D7C39" w:rsidP="007D7C39">
      <w:pPr>
        <w:spacing w:line="240" w:lineRule="auto"/>
      </w:pPr>
    </w:p>
    <w:p w:rsidR="007D7C39" w:rsidRDefault="007D7C39" w:rsidP="007D7C39">
      <w:pPr>
        <w:spacing w:line="240" w:lineRule="auto"/>
      </w:pPr>
    </w:p>
    <w:p w:rsidR="007D7C39" w:rsidRDefault="007D7C39" w:rsidP="007D7C39">
      <w:pPr>
        <w:spacing w:line="240" w:lineRule="auto"/>
      </w:pPr>
    </w:p>
    <w:p w:rsidR="007D7C39" w:rsidRDefault="007D7C39" w:rsidP="007D7C39"/>
    <w:p w:rsidR="007D7C39" w:rsidRDefault="007D7C39" w:rsidP="007D7C39"/>
    <w:p w:rsidR="00495A9E" w:rsidRDefault="00495A9E"/>
    <w:sectPr w:rsidR="00495A9E" w:rsidSect="0049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D7C39"/>
    <w:rsid w:val="000010E3"/>
    <w:rsid w:val="00004223"/>
    <w:rsid w:val="00006E2B"/>
    <w:rsid w:val="000103F0"/>
    <w:rsid w:val="00010B98"/>
    <w:rsid w:val="000121A1"/>
    <w:rsid w:val="00015965"/>
    <w:rsid w:val="00017E36"/>
    <w:rsid w:val="00021F7A"/>
    <w:rsid w:val="00022539"/>
    <w:rsid w:val="000237EF"/>
    <w:rsid w:val="00023B18"/>
    <w:rsid w:val="0002579A"/>
    <w:rsid w:val="00025B69"/>
    <w:rsid w:val="000266E7"/>
    <w:rsid w:val="00027BC6"/>
    <w:rsid w:val="00027E2B"/>
    <w:rsid w:val="00032E92"/>
    <w:rsid w:val="000332BC"/>
    <w:rsid w:val="00034503"/>
    <w:rsid w:val="00035BD9"/>
    <w:rsid w:val="00041140"/>
    <w:rsid w:val="0004231E"/>
    <w:rsid w:val="00042D42"/>
    <w:rsid w:val="00042D88"/>
    <w:rsid w:val="000438F3"/>
    <w:rsid w:val="00050066"/>
    <w:rsid w:val="000511C2"/>
    <w:rsid w:val="00051FDC"/>
    <w:rsid w:val="00055594"/>
    <w:rsid w:val="00055CD9"/>
    <w:rsid w:val="000607CB"/>
    <w:rsid w:val="000619F0"/>
    <w:rsid w:val="00065B93"/>
    <w:rsid w:val="00066EE3"/>
    <w:rsid w:val="00070328"/>
    <w:rsid w:val="00071191"/>
    <w:rsid w:val="0007141E"/>
    <w:rsid w:val="000724F6"/>
    <w:rsid w:val="00072713"/>
    <w:rsid w:val="00072B7C"/>
    <w:rsid w:val="00074779"/>
    <w:rsid w:val="00075AC0"/>
    <w:rsid w:val="000812CD"/>
    <w:rsid w:val="00083764"/>
    <w:rsid w:val="00087E67"/>
    <w:rsid w:val="00087EDA"/>
    <w:rsid w:val="000911BC"/>
    <w:rsid w:val="00091440"/>
    <w:rsid w:val="00092F8C"/>
    <w:rsid w:val="00096574"/>
    <w:rsid w:val="000A1EDA"/>
    <w:rsid w:val="000A492A"/>
    <w:rsid w:val="000A64C9"/>
    <w:rsid w:val="000A6572"/>
    <w:rsid w:val="000A7613"/>
    <w:rsid w:val="000B067B"/>
    <w:rsid w:val="000B12E0"/>
    <w:rsid w:val="000B1BCD"/>
    <w:rsid w:val="000B1D34"/>
    <w:rsid w:val="000B3572"/>
    <w:rsid w:val="000B552B"/>
    <w:rsid w:val="000B7D1F"/>
    <w:rsid w:val="000B7EE5"/>
    <w:rsid w:val="000C01B4"/>
    <w:rsid w:val="000C3FD3"/>
    <w:rsid w:val="000C49BB"/>
    <w:rsid w:val="000D39DB"/>
    <w:rsid w:val="000D3CD5"/>
    <w:rsid w:val="000D6BB1"/>
    <w:rsid w:val="000D6CA4"/>
    <w:rsid w:val="000D70A7"/>
    <w:rsid w:val="000E1D00"/>
    <w:rsid w:val="000E7368"/>
    <w:rsid w:val="000E7C2B"/>
    <w:rsid w:val="000F1B29"/>
    <w:rsid w:val="000F2DA9"/>
    <w:rsid w:val="000F42EC"/>
    <w:rsid w:val="000F4C2F"/>
    <w:rsid w:val="000F667B"/>
    <w:rsid w:val="000F710A"/>
    <w:rsid w:val="000F7624"/>
    <w:rsid w:val="000F7E66"/>
    <w:rsid w:val="00100B14"/>
    <w:rsid w:val="00101D62"/>
    <w:rsid w:val="00102F89"/>
    <w:rsid w:val="00103AF3"/>
    <w:rsid w:val="00105861"/>
    <w:rsid w:val="00111EEC"/>
    <w:rsid w:val="001120C6"/>
    <w:rsid w:val="00114FB9"/>
    <w:rsid w:val="0011682D"/>
    <w:rsid w:val="00123303"/>
    <w:rsid w:val="00123D04"/>
    <w:rsid w:val="0012518C"/>
    <w:rsid w:val="00125254"/>
    <w:rsid w:val="001264F6"/>
    <w:rsid w:val="00132192"/>
    <w:rsid w:val="00133146"/>
    <w:rsid w:val="00137ED5"/>
    <w:rsid w:val="001408AE"/>
    <w:rsid w:val="00140BBA"/>
    <w:rsid w:val="00140F0A"/>
    <w:rsid w:val="0014228A"/>
    <w:rsid w:val="0014259C"/>
    <w:rsid w:val="001431C1"/>
    <w:rsid w:val="00144542"/>
    <w:rsid w:val="001463DB"/>
    <w:rsid w:val="00147893"/>
    <w:rsid w:val="00147CB2"/>
    <w:rsid w:val="00152072"/>
    <w:rsid w:val="00152F9A"/>
    <w:rsid w:val="00153205"/>
    <w:rsid w:val="00154643"/>
    <w:rsid w:val="00154969"/>
    <w:rsid w:val="0015515A"/>
    <w:rsid w:val="00155E9C"/>
    <w:rsid w:val="0016128C"/>
    <w:rsid w:val="001624A1"/>
    <w:rsid w:val="0016461D"/>
    <w:rsid w:val="001647EF"/>
    <w:rsid w:val="00165A10"/>
    <w:rsid w:val="0016762A"/>
    <w:rsid w:val="001679A2"/>
    <w:rsid w:val="001756FA"/>
    <w:rsid w:val="00176584"/>
    <w:rsid w:val="001774C6"/>
    <w:rsid w:val="00181FBF"/>
    <w:rsid w:val="001842DF"/>
    <w:rsid w:val="00185C3A"/>
    <w:rsid w:val="0018605B"/>
    <w:rsid w:val="00187429"/>
    <w:rsid w:val="0018775E"/>
    <w:rsid w:val="0019180E"/>
    <w:rsid w:val="0019325C"/>
    <w:rsid w:val="0019334B"/>
    <w:rsid w:val="00196D4C"/>
    <w:rsid w:val="00197106"/>
    <w:rsid w:val="001975C2"/>
    <w:rsid w:val="001A5875"/>
    <w:rsid w:val="001B2D42"/>
    <w:rsid w:val="001B4A6C"/>
    <w:rsid w:val="001B785B"/>
    <w:rsid w:val="001B7B55"/>
    <w:rsid w:val="001C2C93"/>
    <w:rsid w:val="001C5CEF"/>
    <w:rsid w:val="001C5DC8"/>
    <w:rsid w:val="001C6CE9"/>
    <w:rsid w:val="001D2C85"/>
    <w:rsid w:val="001D3ACC"/>
    <w:rsid w:val="001D3F71"/>
    <w:rsid w:val="001D3F9B"/>
    <w:rsid w:val="001D67E0"/>
    <w:rsid w:val="001D7842"/>
    <w:rsid w:val="001E0CD6"/>
    <w:rsid w:val="001E6D64"/>
    <w:rsid w:val="001E6D89"/>
    <w:rsid w:val="001E791B"/>
    <w:rsid w:val="001F0395"/>
    <w:rsid w:val="001F0F4C"/>
    <w:rsid w:val="001F4818"/>
    <w:rsid w:val="001F5EEC"/>
    <w:rsid w:val="001F69E8"/>
    <w:rsid w:val="00200E49"/>
    <w:rsid w:val="00201B0C"/>
    <w:rsid w:val="00201ED6"/>
    <w:rsid w:val="0020210B"/>
    <w:rsid w:val="00202ACB"/>
    <w:rsid w:val="00203379"/>
    <w:rsid w:val="00204ED1"/>
    <w:rsid w:val="00204F3A"/>
    <w:rsid w:val="002106A0"/>
    <w:rsid w:val="00211BCB"/>
    <w:rsid w:val="00214106"/>
    <w:rsid w:val="00214695"/>
    <w:rsid w:val="00214C52"/>
    <w:rsid w:val="002157D6"/>
    <w:rsid w:val="0022019E"/>
    <w:rsid w:val="00220941"/>
    <w:rsid w:val="00222D9C"/>
    <w:rsid w:val="002310B9"/>
    <w:rsid w:val="002331A0"/>
    <w:rsid w:val="002371DE"/>
    <w:rsid w:val="002378C0"/>
    <w:rsid w:val="002442DE"/>
    <w:rsid w:val="00245490"/>
    <w:rsid w:val="00250200"/>
    <w:rsid w:val="00251162"/>
    <w:rsid w:val="002575C6"/>
    <w:rsid w:val="0025770F"/>
    <w:rsid w:val="002614D3"/>
    <w:rsid w:val="00263AD4"/>
    <w:rsid w:val="002647B6"/>
    <w:rsid w:val="00265DB3"/>
    <w:rsid w:val="00266655"/>
    <w:rsid w:val="002711F9"/>
    <w:rsid w:val="00271934"/>
    <w:rsid w:val="002722A9"/>
    <w:rsid w:val="00272F96"/>
    <w:rsid w:val="00274808"/>
    <w:rsid w:val="0027574E"/>
    <w:rsid w:val="00275D45"/>
    <w:rsid w:val="00276920"/>
    <w:rsid w:val="00277071"/>
    <w:rsid w:val="002772A2"/>
    <w:rsid w:val="00280E62"/>
    <w:rsid w:val="0028354B"/>
    <w:rsid w:val="002841E7"/>
    <w:rsid w:val="00293432"/>
    <w:rsid w:val="002A000E"/>
    <w:rsid w:val="002A049C"/>
    <w:rsid w:val="002A0AEE"/>
    <w:rsid w:val="002A2403"/>
    <w:rsid w:val="002A306B"/>
    <w:rsid w:val="002A3A41"/>
    <w:rsid w:val="002A46E9"/>
    <w:rsid w:val="002A6827"/>
    <w:rsid w:val="002A69EA"/>
    <w:rsid w:val="002A7180"/>
    <w:rsid w:val="002A7BBC"/>
    <w:rsid w:val="002B1CF0"/>
    <w:rsid w:val="002B34DE"/>
    <w:rsid w:val="002B3F76"/>
    <w:rsid w:val="002B48DD"/>
    <w:rsid w:val="002B7DF4"/>
    <w:rsid w:val="002C140E"/>
    <w:rsid w:val="002C25B7"/>
    <w:rsid w:val="002C2D6C"/>
    <w:rsid w:val="002C30BF"/>
    <w:rsid w:val="002C7084"/>
    <w:rsid w:val="002D02A8"/>
    <w:rsid w:val="002D3431"/>
    <w:rsid w:val="002D43CE"/>
    <w:rsid w:val="002D5A39"/>
    <w:rsid w:val="002E03EA"/>
    <w:rsid w:val="002E05B3"/>
    <w:rsid w:val="002E15E3"/>
    <w:rsid w:val="002E2D98"/>
    <w:rsid w:val="002E3C1D"/>
    <w:rsid w:val="002E57DA"/>
    <w:rsid w:val="002E70F9"/>
    <w:rsid w:val="002F28FF"/>
    <w:rsid w:val="002F328B"/>
    <w:rsid w:val="002F4084"/>
    <w:rsid w:val="002F4A63"/>
    <w:rsid w:val="002F5707"/>
    <w:rsid w:val="002F594A"/>
    <w:rsid w:val="002F5CE0"/>
    <w:rsid w:val="002F61BB"/>
    <w:rsid w:val="003016B5"/>
    <w:rsid w:val="003018F0"/>
    <w:rsid w:val="00301AFC"/>
    <w:rsid w:val="00304279"/>
    <w:rsid w:val="00304AAB"/>
    <w:rsid w:val="00304D1A"/>
    <w:rsid w:val="003114D5"/>
    <w:rsid w:val="003127C5"/>
    <w:rsid w:val="00314581"/>
    <w:rsid w:val="003149EE"/>
    <w:rsid w:val="0032286F"/>
    <w:rsid w:val="003237D7"/>
    <w:rsid w:val="003245A2"/>
    <w:rsid w:val="0032662C"/>
    <w:rsid w:val="0032712A"/>
    <w:rsid w:val="00330B07"/>
    <w:rsid w:val="00332190"/>
    <w:rsid w:val="00333483"/>
    <w:rsid w:val="00343431"/>
    <w:rsid w:val="00347C78"/>
    <w:rsid w:val="0035184C"/>
    <w:rsid w:val="00352C8E"/>
    <w:rsid w:val="0035468A"/>
    <w:rsid w:val="00360220"/>
    <w:rsid w:val="0036326C"/>
    <w:rsid w:val="00363D91"/>
    <w:rsid w:val="003722F4"/>
    <w:rsid w:val="00372856"/>
    <w:rsid w:val="00372ED4"/>
    <w:rsid w:val="00373C2A"/>
    <w:rsid w:val="003753B4"/>
    <w:rsid w:val="00376292"/>
    <w:rsid w:val="003772F7"/>
    <w:rsid w:val="0037750B"/>
    <w:rsid w:val="00377521"/>
    <w:rsid w:val="003775C5"/>
    <w:rsid w:val="00377D84"/>
    <w:rsid w:val="0038132C"/>
    <w:rsid w:val="00385A80"/>
    <w:rsid w:val="00386520"/>
    <w:rsid w:val="003923AE"/>
    <w:rsid w:val="00395112"/>
    <w:rsid w:val="00395A66"/>
    <w:rsid w:val="003A15B2"/>
    <w:rsid w:val="003A38EE"/>
    <w:rsid w:val="003A5235"/>
    <w:rsid w:val="003A552C"/>
    <w:rsid w:val="003A584C"/>
    <w:rsid w:val="003A66B4"/>
    <w:rsid w:val="003B07B0"/>
    <w:rsid w:val="003B2964"/>
    <w:rsid w:val="003B57A3"/>
    <w:rsid w:val="003B59F9"/>
    <w:rsid w:val="003B5D8A"/>
    <w:rsid w:val="003B6747"/>
    <w:rsid w:val="003B784A"/>
    <w:rsid w:val="003C4FF6"/>
    <w:rsid w:val="003D33C2"/>
    <w:rsid w:val="003D348F"/>
    <w:rsid w:val="003D4A67"/>
    <w:rsid w:val="003E0580"/>
    <w:rsid w:val="003E1250"/>
    <w:rsid w:val="003E1824"/>
    <w:rsid w:val="003E22A7"/>
    <w:rsid w:val="003E2FEC"/>
    <w:rsid w:val="003E3CF9"/>
    <w:rsid w:val="003E4112"/>
    <w:rsid w:val="003E5868"/>
    <w:rsid w:val="003E6CF1"/>
    <w:rsid w:val="003F04A9"/>
    <w:rsid w:val="003F242F"/>
    <w:rsid w:val="003F29B2"/>
    <w:rsid w:val="003F3FA4"/>
    <w:rsid w:val="003F4ABE"/>
    <w:rsid w:val="003F547D"/>
    <w:rsid w:val="003F75D0"/>
    <w:rsid w:val="00402C65"/>
    <w:rsid w:val="00403E0E"/>
    <w:rsid w:val="004074DA"/>
    <w:rsid w:val="00412C49"/>
    <w:rsid w:val="004138ED"/>
    <w:rsid w:val="00414348"/>
    <w:rsid w:val="004149A3"/>
    <w:rsid w:val="00417903"/>
    <w:rsid w:val="00420E80"/>
    <w:rsid w:val="00425CB5"/>
    <w:rsid w:val="00425F59"/>
    <w:rsid w:val="004264A5"/>
    <w:rsid w:val="004324AB"/>
    <w:rsid w:val="004344C1"/>
    <w:rsid w:val="00440E8D"/>
    <w:rsid w:val="00441EF7"/>
    <w:rsid w:val="00442345"/>
    <w:rsid w:val="0044441F"/>
    <w:rsid w:val="00444DE2"/>
    <w:rsid w:val="00446F28"/>
    <w:rsid w:val="00447B83"/>
    <w:rsid w:val="00451AAB"/>
    <w:rsid w:val="0045222A"/>
    <w:rsid w:val="00452368"/>
    <w:rsid w:val="00453AC1"/>
    <w:rsid w:val="00453F10"/>
    <w:rsid w:val="00453F40"/>
    <w:rsid w:val="00457999"/>
    <w:rsid w:val="00460EC4"/>
    <w:rsid w:val="00462B8A"/>
    <w:rsid w:val="00464D31"/>
    <w:rsid w:val="00464D41"/>
    <w:rsid w:val="00474AD2"/>
    <w:rsid w:val="00477440"/>
    <w:rsid w:val="00485658"/>
    <w:rsid w:val="004925DB"/>
    <w:rsid w:val="00493D2E"/>
    <w:rsid w:val="00494982"/>
    <w:rsid w:val="00495A9E"/>
    <w:rsid w:val="004A14A8"/>
    <w:rsid w:val="004A3B64"/>
    <w:rsid w:val="004A4D6E"/>
    <w:rsid w:val="004A6FFD"/>
    <w:rsid w:val="004B0608"/>
    <w:rsid w:val="004B0879"/>
    <w:rsid w:val="004B10D6"/>
    <w:rsid w:val="004B225B"/>
    <w:rsid w:val="004B3879"/>
    <w:rsid w:val="004B38AE"/>
    <w:rsid w:val="004B769D"/>
    <w:rsid w:val="004C0474"/>
    <w:rsid w:val="004C3350"/>
    <w:rsid w:val="004C3537"/>
    <w:rsid w:val="004C45F2"/>
    <w:rsid w:val="004C4A79"/>
    <w:rsid w:val="004C4C55"/>
    <w:rsid w:val="004D2F48"/>
    <w:rsid w:val="004D32AE"/>
    <w:rsid w:val="004D359D"/>
    <w:rsid w:val="004D4AF9"/>
    <w:rsid w:val="004D4CD9"/>
    <w:rsid w:val="004D6F0B"/>
    <w:rsid w:val="004D71BD"/>
    <w:rsid w:val="004D785D"/>
    <w:rsid w:val="004E0859"/>
    <w:rsid w:val="004E34E5"/>
    <w:rsid w:val="004E379B"/>
    <w:rsid w:val="004E4056"/>
    <w:rsid w:val="004E675A"/>
    <w:rsid w:val="004E73FF"/>
    <w:rsid w:val="004F00C4"/>
    <w:rsid w:val="004F1206"/>
    <w:rsid w:val="004F1682"/>
    <w:rsid w:val="004F2739"/>
    <w:rsid w:val="004F458A"/>
    <w:rsid w:val="004F676E"/>
    <w:rsid w:val="004F756B"/>
    <w:rsid w:val="004F7694"/>
    <w:rsid w:val="005005ED"/>
    <w:rsid w:val="00502C22"/>
    <w:rsid w:val="005047E4"/>
    <w:rsid w:val="00504A5E"/>
    <w:rsid w:val="00505843"/>
    <w:rsid w:val="00505E21"/>
    <w:rsid w:val="0050654B"/>
    <w:rsid w:val="005079F9"/>
    <w:rsid w:val="00510C4C"/>
    <w:rsid w:val="005115F4"/>
    <w:rsid w:val="0051181B"/>
    <w:rsid w:val="00514376"/>
    <w:rsid w:val="005156BE"/>
    <w:rsid w:val="00515958"/>
    <w:rsid w:val="00520A6D"/>
    <w:rsid w:val="0052113F"/>
    <w:rsid w:val="005214A6"/>
    <w:rsid w:val="005231CF"/>
    <w:rsid w:val="0052368F"/>
    <w:rsid w:val="00524E49"/>
    <w:rsid w:val="00525148"/>
    <w:rsid w:val="00527CBC"/>
    <w:rsid w:val="00527FCF"/>
    <w:rsid w:val="00533FE3"/>
    <w:rsid w:val="00536C98"/>
    <w:rsid w:val="00536CB3"/>
    <w:rsid w:val="0054165E"/>
    <w:rsid w:val="005419B3"/>
    <w:rsid w:val="00542B6B"/>
    <w:rsid w:val="00543ACA"/>
    <w:rsid w:val="0054492F"/>
    <w:rsid w:val="005456CA"/>
    <w:rsid w:val="0054683D"/>
    <w:rsid w:val="00550B96"/>
    <w:rsid w:val="00552568"/>
    <w:rsid w:val="00552F47"/>
    <w:rsid w:val="005534DC"/>
    <w:rsid w:val="00554795"/>
    <w:rsid w:val="00555313"/>
    <w:rsid w:val="00561326"/>
    <w:rsid w:val="00561C1A"/>
    <w:rsid w:val="00565050"/>
    <w:rsid w:val="00566160"/>
    <w:rsid w:val="00566B28"/>
    <w:rsid w:val="00566BC8"/>
    <w:rsid w:val="00570DC8"/>
    <w:rsid w:val="005721AB"/>
    <w:rsid w:val="00574379"/>
    <w:rsid w:val="00577226"/>
    <w:rsid w:val="005817E9"/>
    <w:rsid w:val="0058192B"/>
    <w:rsid w:val="00582483"/>
    <w:rsid w:val="00584612"/>
    <w:rsid w:val="005856AB"/>
    <w:rsid w:val="005859BB"/>
    <w:rsid w:val="0058749F"/>
    <w:rsid w:val="005877A7"/>
    <w:rsid w:val="00587CB1"/>
    <w:rsid w:val="00590515"/>
    <w:rsid w:val="005910E6"/>
    <w:rsid w:val="00593F40"/>
    <w:rsid w:val="00594AB6"/>
    <w:rsid w:val="00594D5B"/>
    <w:rsid w:val="005957BE"/>
    <w:rsid w:val="005971A9"/>
    <w:rsid w:val="005B14B7"/>
    <w:rsid w:val="005B1F09"/>
    <w:rsid w:val="005B333C"/>
    <w:rsid w:val="005B48F0"/>
    <w:rsid w:val="005C061A"/>
    <w:rsid w:val="005C14FE"/>
    <w:rsid w:val="005C1871"/>
    <w:rsid w:val="005C7449"/>
    <w:rsid w:val="005C7650"/>
    <w:rsid w:val="005D295A"/>
    <w:rsid w:val="005D4018"/>
    <w:rsid w:val="005D4DFC"/>
    <w:rsid w:val="005D4F24"/>
    <w:rsid w:val="005D6D84"/>
    <w:rsid w:val="005D77D9"/>
    <w:rsid w:val="005E0039"/>
    <w:rsid w:val="005E21E3"/>
    <w:rsid w:val="005E260F"/>
    <w:rsid w:val="005E5125"/>
    <w:rsid w:val="005E6B7A"/>
    <w:rsid w:val="005F0449"/>
    <w:rsid w:val="005F1DC9"/>
    <w:rsid w:val="005F234B"/>
    <w:rsid w:val="005F2A41"/>
    <w:rsid w:val="005F2F18"/>
    <w:rsid w:val="005F45E0"/>
    <w:rsid w:val="005F4BED"/>
    <w:rsid w:val="005F54D4"/>
    <w:rsid w:val="005F7F6E"/>
    <w:rsid w:val="006011FF"/>
    <w:rsid w:val="0060126D"/>
    <w:rsid w:val="00604758"/>
    <w:rsid w:val="00605091"/>
    <w:rsid w:val="00605C63"/>
    <w:rsid w:val="00606E7F"/>
    <w:rsid w:val="0060748B"/>
    <w:rsid w:val="00607D20"/>
    <w:rsid w:val="00611DD5"/>
    <w:rsid w:val="00611F9B"/>
    <w:rsid w:val="006140C9"/>
    <w:rsid w:val="006154FE"/>
    <w:rsid w:val="00616386"/>
    <w:rsid w:val="0062032C"/>
    <w:rsid w:val="00623040"/>
    <w:rsid w:val="00627AC5"/>
    <w:rsid w:val="00631248"/>
    <w:rsid w:val="00631FD1"/>
    <w:rsid w:val="00637F7F"/>
    <w:rsid w:val="0064150E"/>
    <w:rsid w:val="00645A75"/>
    <w:rsid w:val="00646A24"/>
    <w:rsid w:val="00646A43"/>
    <w:rsid w:val="006574CE"/>
    <w:rsid w:val="00660689"/>
    <w:rsid w:val="00662083"/>
    <w:rsid w:val="006669CA"/>
    <w:rsid w:val="00675110"/>
    <w:rsid w:val="00675692"/>
    <w:rsid w:val="00675D1F"/>
    <w:rsid w:val="0067607C"/>
    <w:rsid w:val="00677CEC"/>
    <w:rsid w:val="006817DA"/>
    <w:rsid w:val="00682A4F"/>
    <w:rsid w:val="00682CBE"/>
    <w:rsid w:val="00683C97"/>
    <w:rsid w:val="00685568"/>
    <w:rsid w:val="006864A8"/>
    <w:rsid w:val="00692E3E"/>
    <w:rsid w:val="0069404D"/>
    <w:rsid w:val="006959F2"/>
    <w:rsid w:val="006A11F3"/>
    <w:rsid w:val="006A362A"/>
    <w:rsid w:val="006A3802"/>
    <w:rsid w:val="006A66C5"/>
    <w:rsid w:val="006A7147"/>
    <w:rsid w:val="006B07B4"/>
    <w:rsid w:val="006B34A1"/>
    <w:rsid w:val="006B4669"/>
    <w:rsid w:val="006B6422"/>
    <w:rsid w:val="006B7A64"/>
    <w:rsid w:val="006C1AFE"/>
    <w:rsid w:val="006C1D8C"/>
    <w:rsid w:val="006C24CA"/>
    <w:rsid w:val="006C6270"/>
    <w:rsid w:val="006C6877"/>
    <w:rsid w:val="006C6B27"/>
    <w:rsid w:val="006D24F4"/>
    <w:rsid w:val="006D2A61"/>
    <w:rsid w:val="006D3431"/>
    <w:rsid w:val="006D4E59"/>
    <w:rsid w:val="006D60FE"/>
    <w:rsid w:val="006D6312"/>
    <w:rsid w:val="006D751F"/>
    <w:rsid w:val="006E0D77"/>
    <w:rsid w:val="006E273F"/>
    <w:rsid w:val="006E304C"/>
    <w:rsid w:val="006E4486"/>
    <w:rsid w:val="006E6280"/>
    <w:rsid w:val="006E6FE2"/>
    <w:rsid w:val="006F254B"/>
    <w:rsid w:val="006F6F4F"/>
    <w:rsid w:val="006F79F2"/>
    <w:rsid w:val="006F7E44"/>
    <w:rsid w:val="006F7F50"/>
    <w:rsid w:val="006F7FB1"/>
    <w:rsid w:val="00700E4C"/>
    <w:rsid w:val="00701C67"/>
    <w:rsid w:val="007031EF"/>
    <w:rsid w:val="0070328B"/>
    <w:rsid w:val="00703B4D"/>
    <w:rsid w:val="00707031"/>
    <w:rsid w:val="007105A6"/>
    <w:rsid w:val="00712C3B"/>
    <w:rsid w:val="00715757"/>
    <w:rsid w:val="00717994"/>
    <w:rsid w:val="00720930"/>
    <w:rsid w:val="00720C0A"/>
    <w:rsid w:val="00721DB3"/>
    <w:rsid w:val="00722BE6"/>
    <w:rsid w:val="00726FCC"/>
    <w:rsid w:val="00731E34"/>
    <w:rsid w:val="00732521"/>
    <w:rsid w:val="007342A5"/>
    <w:rsid w:val="0074012F"/>
    <w:rsid w:val="00741D2C"/>
    <w:rsid w:val="00742D38"/>
    <w:rsid w:val="00743045"/>
    <w:rsid w:val="00743881"/>
    <w:rsid w:val="00743B0A"/>
    <w:rsid w:val="00743CBA"/>
    <w:rsid w:val="00745859"/>
    <w:rsid w:val="00746B55"/>
    <w:rsid w:val="0075006C"/>
    <w:rsid w:val="00750BD8"/>
    <w:rsid w:val="00752551"/>
    <w:rsid w:val="00754909"/>
    <w:rsid w:val="007550EF"/>
    <w:rsid w:val="00760AE2"/>
    <w:rsid w:val="007656CD"/>
    <w:rsid w:val="00767215"/>
    <w:rsid w:val="007673DA"/>
    <w:rsid w:val="007731D2"/>
    <w:rsid w:val="007743E9"/>
    <w:rsid w:val="0077497F"/>
    <w:rsid w:val="00774DF8"/>
    <w:rsid w:val="00776BBA"/>
    <w:rsid w:val="00782625"/>
    <w:rsid w:val="00782A31"/>
    <w:rsid w:val="00783F16"/>
    <w:rsid w:val="007843A9"/>
    <w:rsid w:val="00793018"/>
    <w:rsid w:val="007974FA"/>
    <w:rsid w:val="007978DD"/>
    <w:rsid w:val="00797928"/>
    <w:rsid w:val="00797A8B"/>
    <w:rsid w:val="007A07B4"/>
    <w:rsid w:val="007A084C"/>
    <w:rsid w:val="007A6580"/>
    <w:rsid w:val="007A7781"/>
    <w:rsid w:val="007B0858"/>
    <w:rsid w:val="007B137A"/>
    <w:rsid w:val="007B1480"/>
    <w:rsid w:val="007B155D"/>
    <w:rsid w:val="007B2A18"/>
    <w:rsid w:val="007B2FF3"/>
    <w:rsid w:val="007B4C4D"/>
    <w:rsid w:val="007B5C96"/>
    <w:rsid w:val="007B677C"/>
    <w:rsid w:val="007C1CC2"/>
    <w:rsid w:val="007C4085"/>
    <w:rsid w:val="007C50B6"/>
    <w:rsid w:val="007D4557"/>
    <w:rsid w:val="007D6247"/>
    <w:rsid w:val="007D7C39"/>
    <w:rsid w:val="007E16F7"/>
    <w:rsid w:val="007E3FBF"/>
    <w:rsid w:val="007E4697"/>
    <w:rsid w:val="007E5161"/>
    <w:rsid w:val="007E53BC"/>
    <w:rsid w:val="007E5F3E"/>
    <w:rsid w:val="007E7345"/>
    <w:rsid w:val="007F3863"/>
    <w:rsid w:val="007F4E28"/>
    <w:rsid w:val="007F635E"/>
    <w:rsid w:val="007F65B3"/>
    <w:rsid w:val="008025A7"/>
    <w:rsid w:val="00803624"/>
    <w:rsid w:val="0080606B"/>
    <w:rsid w:val="00806EA3"/>
    <w:rsid w:val="00812C72"/>
    <w:rsid w:val="00815B13"/>
    <w:rsid w:val="00816E0F"/>
    <w:rsid w:val="00822EA1"/>
    <w:rsid w:val="00823AF8"/>
    <w:rsid w:val="00831E9B"/>
    <w:rsid w:val="008321C7"/>
    <w:rsid w:val="008323CA"/>
    <w:rsid w:val="0083434D"/>
    <w:rsid w:val="00836255"/>
    <w:rsid w:val="0083704F"/>
    <w:rsid w:val="00837817"/>
    <w:rsid w:val="00837C2C"/>
    <w:rsid w:val="0084090F"/>
    <w:rsid w:val="00840BF2"/>
    <w:rsid w:val="00840F33"/>
    <w:rsid w:val="008428C8"/>
    <w:rsid w:val="00843933"/>
    <w:rsid w:val="00844F3B"/>
    <w:rsid w:val="00844F83"/>
    <w:rsid w:val="00845591"/>
    <w:rsid w:val="008514E4"/>
    <w:rsid w:val="00851EB1"/>
    <w:rsid w:val="00852E65"/>
    <w:rsid w:val="00856BC7"/>
    <w:rsid w:val="00857885"/>
    <w:rsid w:val="00857DD1"/>
    <w:rsid w:val="008608D6"/>
    <w:rsid w:val="008638E1"/>
    <w:rsid w:val="00865CC9"/>
    <w:rsid w:val="00866B58"/>
    <w:rsid w:val="008675B4"/>
    <w:rsid w:val="0086790F"/>
    <w:rsid w:val="00870303"/>
    <w:rsid w:val="00870457"/>
    <w:rsid w:val="00871174"/>
    <w:rsid w:val="0087498D"/>
    <w:rsid w:val="00876209"/>
    <w:rsid w:val="00877021"/>
    <w:rsid w:val="00882BC9"/>
    <w:rsid w:val="00883D4A"/>
    <w:rsid w:val="00884B8B"/>
    <w:rsid w:val="00893E77"/>
    <w:rsid w:val="0089694D"/>
    <w:rsid w:val="008A055D"/>
    <w:rsid w:val="008A3696"/>
    <w:rsid w:val="008A3723"/>
    <w:rsid w:val="008A56E1"/>
    <w:rsid w:val="008A7AE1"/>
    <w:rsid w:val="008B0ECD"/>
    <w:rsid w:val="008B442F"/>
    <w:rsid w:val="008C06C6"/>
    <w:rsid w:val="008C16AB"/>
    <w:rsid w:val="008C3088"/>
    <w:rsid w:val="008C372D"/>
    <w:rsid w:val="008D146A"/>
    <w:rsid w:val="008D3F6E"/>
    <w:rsid w:val="008D4ECA"/>
    <w:rsid w:val="008D6166"/>
    <w:rsid w:val="008D7227"/>
    <w:rsid w:val="008D7BC3"/>
    <w:rsid w:val="008E262F"/>
    <w:rsid w:val="008E366F"/>
    <w:rsid w:val="008E3850"/>
    <w:rsid w:val="008E7072"/>
    <w:rsid w:val="008F1DC6"/>
    <w:rsid w:val="008F21ED"/>
    <w:rsid w:val="008F3F96"/>
    <w:rsid w:val="008F47F4"/>
    <w:rsid w:val="008F5019"/>
    <w:rsid w:val="008F5BBB"/>
    <w:rsid w:val="008F7591"/>
    <w:rsid w:val="00901266"/>
    <w:rsid w:val="0090373C"/>
    <w:rsid w:val="00903C88"/>
    <w:rsid w:val="00904217"/>
    <w:rsid w:val="0090655C"/>
    <w:rsid w:val="0091534E"/>
    <w:rsid w:val="00916369"/>
    <w:rsid w:val="00920B5C"/>
    <w:rsid w:val="00920D48"/>
    <w:rsid w:val="009273EB"/>
    <w:rsid w:val="009319BF"/>
    <w:rsid w:val="00931CB8"/>
    <w:rsid w:val="00933789"/>
    <w:rsid w:val="00934FDF"/>
    <w:rsid w:val="0093711B"/>
    <w:rsid w:val="00941502"/>
    <w:rsid w:val="009438DA"/>
    <w:rsid w:val="00945C97"/>
    <w:rsid w:val="00945F99"/>
    <w:rsid w:val="00947FD4"/>
    <w:rsid w:val="00951A15"/>
    <w:rsid w:val="00951A8E"/>
    <w:rsid w:val="00953111"/>
    <w:rsid w:val="009534BD"/>
    <w:rsid w:val="0095364E"/>
    <w:rsid w:val="0095403B"/>
    <w:rsid w:val="009547B3"/>
    <w:rsid w:val="0095662E"/>
    <w:rsid w:val="0095728C"/>
    <w:rsid w:val="009616EA"/>
    <w:rsid w:val="00962EEC"/>
    <w:rsid w:val="00964C80"/>
    <w:rsid w:val="00965FB8"/>
    <w:rsid w:val="00966A6C"/>
    <w:rsid w:val="00967039"/>
    <w:rsid w:val="00967F4A"/>
    <w:rsid w:val="00972722"/>
    <w:rsid w:val="00974650"/>
    <w:rsid w:val="0097575E"/>
    <w:rsid w:val="00976959"/>
    <w:rsid w:val="00977AC7"/>
    <w:rsid w:val="00984670"/>
    <w:rsid w:val="00984BF8"/>
    <w:rsid w:val="00993E0F"/>
    <w:rsid w:val="00996C11"/>
    <w:rsid w:val="00996DA5"/>
    <w:rsid w:val="00997F76"/>
    <w:rsid w:val="009A1CBC"/>
    <w:rsid w:val="009A5ADB"/>
    <w:rsid w:val="009A71BF"/>
    <w:rsid w:val="009A7AD0"/>
    <w:rsid w:val="009B336B"/>
    <w:rsid w:val="009B4DE3"/>
    <w:rsid w:val="009B5DBF"/>
    <w:rsid w:val="009B63C2"/>
    <w:rsid w:val="009B711A"/>
    <w:rsid w:val="009B751A"/>
    <w:rsid w:val="009B7CD1"/>
    <w:rsid w:val="009C0E13"/>
    <w:rsid w:val="009C1312"/>
    <w:rsid w:val="009C1F20"/>
    <w:rsid w:val="009C2039"/>
    <w:rsid w:val="009C2D37"/>
    <w:rsid w:val="009C3A68"/>
    <w:rsid w:val="009C51AE"/>
    <w:rsid w:val="009C56AF"/>
    <w:rsid w:val="009C5753"/>
    <w:rsid w:val="009C65A5"/>
    <w:rsid w:val="009C6659"/>
    <w:rsid w:val="009D07AA"/>
    <w:rsid w:val="009D15B6"/>
    <w:rsid w:val="009D164B"/>
    <w:rsid w:val="009D306F"/>
    <w:rsid w:val="009D5D0A"/>
    <w:rsid w:val="009D67C0"/>
    <w:rsid w:val="009E165B"/>
    <w:rsid w:val="009E2DA0"/>
    <w:rsid w:val="009E5ACF"/>
    <w:rsid w:val="009F0F47"/>
    <w:rsid w:val="009F2837"/>
    <w:rsid w:val="009F3041"/>
    <w:rsid w:val="009F3940"/>
    <w:rsid w:val="009F51A5"/>
    <w:rsid w:val="00A031F3"/>
    <w:rsid w:val="00A03DDE"/>
    <w:rsid w:val="00A0713C"/>
    <w:rsid w:val="00A07B86"/>
    <w:rsid w:val="00A10417"/>
    <w:rsid w:val="00A13BBC"/>
    <w:rsid w:val="00A141C7"/>
    <w:rsid w:val="00A16085"/>
    <w:rsid w:val="00A17A1D"/>
    <w:rsid w:val="00A237FE"/>
    <w:rsid w:val="00A2407E"/>
    <w:rsid w:val="00A2451A"/>
    <w:rsid w:val="00A26386"/>
    <w:rsid w:val="00A279C7"/>
    <w:rsid w:val="00A27D76"/>
    <w:rsid w:val="00A31F02"/>
    <w:rsid w:val="00A32D6D"/>
    <w:rsid w:val="00A334AB"/>
    <w:rsid w:val="00A407FA"/>
    <w:rsid w:val="00A40E34"/>
    <w:rsid w:val="00A41A9A"/>
    <w:rsid w:val="00A45BA4"/>
    <w:rsid w:val="00A50146"/>
    <w:rsid w:val="00A50417"/>
    <w:rsid w:val="00A51CDA"/>
    <w:rsid w:val="00A525B3"/>
    <w:rsid w:val="00A54A71"/>
    <w:rsid w:val="00A5550F"/>
    <w:rsid w:val="00A55E17"/>
    <w:rsid w:val="00A56891"/>
    <w:rsid w:val="00A63293"/>
    <w:rsid w:val="00A63F50"/>
    <w:rsid w:val="00A66489"/>
    <w:rsid w:val="00A700C4"/>
    <w:rsid w:val="00A71C52"/>
    <w:rsid w:val="00A73DC7"/>
    <w:rsid w:val="00A74007"/>
    <w:rsid w:val="00A764C7"/>
    <w:rsid w:val="00A7698E"/>
    <w:rsid w:val="00A770EA"/>
    <w:rsid w:val="00A8141B"/>
    <w:rsid w:val="00A81515"/>
    <w:rsid w:val="00A81D9D"/>
    <w:rsid w:val="00A8249C"/>
    <w:rsid w:val="00A828AD"/>
    <w:rsid w:val="00A83712"/>
    <w:rsid w:val="00A850C0"/>
    <w:rsid w:val="00A8566D"/>
    <w:rsid w:val="00A90FFD"/>
    <w:rsid w:val="00A91F3C"/>
    <w:rsid w:val="00A9422C"/>
    <w:rsid w:val="00A94FBF"/>
    <w:rsid w:val="00A9515B"/>
    <w:rsid w:val="00AA2AB4"/>
    <w:rsid w:val="00AA4975"/>
    <w:rsid w:val="00AA570D"/>
    <w:rsid w:val="00AA582F"/>
    <w:rsid w:val="00AA5918"/>
    <w:rsid w:val="00AA62DD"/>
    <w:rsid w:val="00AA7152"/>
    <w:rsid w:val="00AB0225"/>
    <w:rsid w:val="00AB04E5"/>
    <w:rsid w:val="00AB1675"/>
    <w:rsid w:val="00AB1C82"/>
    <w:rsid w:val="00AB47ED"/>
    <w:rsid w:val="00AB497D"/>
    <w:rsid w:val="00AB5280"/>
    <w:rsid w:val="00AB5D37"/>
    <w:rsid w:val="00AB7AE1"/>
    <w:rsid w:val="00AC0F03"/>
    <w:rsid w:val="00AC3864"/>
    <w:rsid w:val="00AC577D"/>
    <w:rsid w:val="00AD03CD"/>
    <w:rsid w:val="00AD086B"/>
    <w:rsid w:val="00AD0FE7"/>
    <w:rsid w:val="00AD1796"/>
    <w:rsid w:val="00AD3D02"/>
    <w:rsid w:val="00AD56E3"/>
    <w:rsid w:val="00AE0BDF"/>
    <w:rsid w:val="00AE0F64"/>
    <w:rsid w:val="00AE5423"/>
    <w:rsid w:val="00AE7094"/>
    <w:rsid w:val="00AF1263"/>
    <w:rsid w:val="00AF26EA"/>
    <w:rsid w:val="00AF3A87"/>
    <w:rsid w:val="00AF609C"/>
    <w:rsid w:val="00AF7FA3"/>
    <w:rsid w:val="00B0021F"/>
    <w:rsid w:val="00B00B6F"/>
    <w:rsid w:val="00B00F82"/>
    <w:rsid w:val="00B01A83"/>
    <w:rsid w:val="00B05B33"/>
    <w:rsid w:val="00B065BA"/>
    <w:rsid w:val="00B0699B"/>
    <w:rsid w:val="00B076C2"/>
    <w:rsid w:val="00B11B81"/>
    <w:rsid w:val="00B1385D"/>
    <w:rsid w:val="00B13F5E"/>
    <w:rsid w:val="00B17C21"/>
    <w:rsid w:val="00B236F9"/>
    <w:rsid w:val="00B244B5"/>
    <w:rsid w:val="00B31591"/>
    <w:rsid w:val="00B32599"/>
    <w:rsid w:val="00B325E6"/>
    <w:rsid w:val="00B33880"/>
    <w:rsid w:val="00B35A7C"/>
    <w:rsid w:val="00B375FE"/>
    <w:rsid w:val="00B37D1A"/>
    <w:rsid w:val="00B42F29"/>
    <w:rsid w:val="00B43578"/>
    <w:rsid w:val="00B44C30"/>
    <w:rsid w:val="00B47009"/>
    <w:rsid w:val="00B47365"/>
    <w:rsid w:val="00B50428"/>
    <w:rsid w:val="00B519FE"/>
    <w:rsid w:val="00B51B28"/>
    <w:rsid w:val="00B55CB2"/>
    <w:rsid w:val="00B60F6C"/>
    <w:rsid w:val="00B63EAB"/>
    <w:rsid w:val="00B659EC"/>
    <w:rsid w:val="00B679BB"/>
    <w:rsid w:val="00B705F2"/>
    <w:rsid w:val="00B70B10"/>
    <w:rsid w:val="00B71DB1"/>
    <w:rsid w:val="00B73491"/>
    <w:rsid w:val="00B74BA8"/>
    <w:rsid w:val="00B80497"/>
    <w:rsid w:val="00B80928"/>
    <w:rsid w:val="00B82307"/>
    <w:rsid w:val="00B8651D"/>
    <w:rsid w:val="00B8781C"/>
    <w:rsid w:val="00B913BD"/>
    <w:rsid w:val="00B95F77"/>
    <w:rsid w:val="00B96608"/>
    <w:rsid w:val="00BA1232"/>
    <w:rsid w:val="00BA5506"/>
    <w:rsid w:val="00BA6680"/>
    <w:rsid w:val="00BA7956"/>
    <w:rsid w:val="00BB01EF"/>
    <w:rsid w:val="00BB487A"/>
    <w:rsid w:val="00BC16AA"/>
    <w:rsid w:val="00BC16F0"/>
    <w:rsid w:val="00BC2423"/>
    <w:rsid w:val="00BC3920"/>
    <w:rsid w:val="00BC505F"/>
    <w:rsid w:val="00BC5574"/>
    <w:rsid w:val="00BC7486"/>
    <w:rsid w:val="00BD02A2"/>
    <w:rsid w:val="00BD0CD5"/>
    <w:rsid w:val="00BD0D1A"/>
    <w:rsid w:val="00BD0F8D"/>
    <w:rsid w:val="00BD14FA"/>
    <w:rsid w:val="00BD1A4D"/>
    <w:rsid w:val="00BD1ACA"/>
    <w:rsid w:val="00BE28F7"/>
    <w:rsid w:val="00BE3FFB"/>
    <w:rsid w:val="00BE63D2"/>
    <w:rsid w:val="00BE667A"/>
    <w:rsid w:val="00BF19D7"/>
    <w:rsid w:val="00BF1B94"/>
    <w:rsid w:val="00BF392E"/>
    <w:rsid w:val="00BF3EE5"/>
    <w:rsid w:val="00BF504A"/>
    <w:rsid w:val="00BF5A84"/>
    <w:rsid w:val="00BF6D7C"/>
    <w:rsid w:val="00BF6EB6"/>
    <w:rsid w:val="00C0580F"/>
    <w:rsid w:val="00C06618"/>
    <w:rsid w:val="00C06E40"/>
    <w:rsid w:val="00C07244"/>
    <w:rsid w:val="00C1147F"/>
    <w:rsid w:val="00C115FA"/>
    <w:rsid w:val="00C134B6"/>
    <w:rsid w:val="00C155D9"/>
    <w:rsid w:val="00C20597"/>
    <w:rsid w:val="00C20828"/>
    <w:rsid w:val="00C2370F"/>
    <w:rsid w:val="00C23E2A"/>
    <w:rsid w:val="00C24821"/>
    <w:rsid w:val="00C2751A"/>
    <w:rsid w:val="00C33B52"/>
    <w:rsid w:val="00C4309D"/>
    <w:rsid w:val="00C44B05"/>
    <w:rsid w:val="00C44BEA"/>
    <w:rsid w:val="00C465FC"/>
    <w:rsid w:val="00C476C9"/>
    <w:rsid w:val="00C51FC4"/>
    <w:rsid w:val="00C52093"/>
    <w:rsid w:val="00C52297"/>
    <w:rsid w:val="00C524D3"/>
    <w:rsid w:val="00C55711"/>
    <w:rsid w:val="00C576C6"/>
    <w:rsid w:val="00C579BA"/>
    <w:rsid w:val="00C611BB"/>
    <w:rsid w:val="00C61406"/>
    <w:rsid w:val="00C641FA"/>
    <w:rsid w:val="00C67F50"/>
    <w:rsid w:val="00C708E6"/>
    <w:rsid w:val="00C722F4"/>
    <w:rsid w:val="00C73765"/>
    <w:rsid w:val="00C74A71"/>
    <w:rsid w:val="00C75BB8"/>
    <w:rsid w:val="00C75E70"/>
    <w:rsid w:val="00C76BFE"/>
    <w:rsid w:val="00C774B6"/>
    <w:rsid w:val="00C85F1E"/>
    <w:rsid w:val="00C87946"/>
    <w:rsid w:val="00C87B7B"/>
    <w:rsid w:val="00C918F5"/>
    <w:rsid w:val="00C94B1C"/>
    <w:rsid w:val="00C96C75"/>
    <w:rsid w:val="00CA0457"/>
    <w:rsid w:val="00CA0799"/>
    <w:rsid w:val="00CA1158"/>
    <w:rsid w:val="00CA251E"/>
    <w:rsid w:val="00CA3ABC"/>
    <w:rsid w:val="00CB014D"/>
    <w:rsid w:val="00CB0B1B"/>
    <w:rsid w:val="00CB0CD4"/>
    <w:rsid w:val="00CB0E20"/>
    <w:rsid w:val="00CB0F2A"/>
    <w:rsid w:val="00CB5769"/>
    <w:rsid w:val="00CC27EB"/>
    <w:rsid w:val="00CC3B9A"/>
    <w:rsid w:val="00CD4F15"/>
    <w:rsid w:val="00CD612C"/>
    <w:rsid w:val="00CD6F69"/>
    <w:rsid w:val="00CD79E7"/>
    <w:rsid w:val="00CE1486"/>
    <w:rsid w:val="00CE29AA"/>
    <w:rsid w:val="00CE2E95"/>
    <w:rsid w:val="00CF0178"/>
    <w:rsid w:val="00CF049D"/>
    <w:rsid w:val="00CF219E"/>
    <w:rsid w:val="00CF3A11"/>
    <w:rsid w:val="00CF3EBD"/>
    <w:rsid w:val="00CF40C4"/>
    <w:rsid w:val="00CF42E5"/>
    <w:rsid w:val="00CF4C45"/>
    <w:rsid w:val="00CF568F"/>
    <w:rsid w:val="00CF7E5C"/>
    <w:rsid w:val="00D0054D"/>
    <w:rsid w:val="00D00A32"/>
    <w:rsid w:val="00D00D92"/>
    <w:rsid w:val="00D03ACC"/>
    <w:rsid w:val="00D04B8E"/>
    <w:rsid w:val="00D0513E"/>
    <w:rsid w:val="00D06BBF"/>
    <w:rsid w:val="00D131F6"/>
    <w:rsid w:val="00D1325B"/>
    <w:rsid w:val="00D13351"/>
    <w:rsid w:val="00D13838"/>
    <w:rsid w:val="00D140A3"/>
    <w:rsid w:val="00D161F1"/>
    <w:rsid w:val="00D17672"/>
    <w:rsid w:val="00D2036C"/>
    <w:rsid w:val="00D2170E"/>
    <w:rsid w:val="00D22E5B"/>
    <w:rsid w:val="00D249CB"/>
    <w:rsid w:val="00D25FB9"/>
    <w:rsid w:val="00D2646E"/>
    <w:rsid w:val="00D26A52"/>
    <w:rsid w:val="00D27E17"/>
    <w:rsid w:val="00D3065B"/>
    <w:rsid w:val="00D36275"/>
    <w:rsid w:val="00D37332"/>
    <w:rsid w:val="00D37A8B"/>
    <w:rsid w:val="00D37BCF"/>
    <w:rsid w:val="00D41BD3"/>
    <w:rsid w:val="00D42297"/>
    <w:rsid w:val="00D4308A"/>
    <w:rsid w:val="00D43B50"/>
    <w:rsid w:val="00D46626"/>
    <w:rsid w:val="00D46AE1"/>
    <w:rsid w:val="00D47B3F"/>
    <w:rsid w:val="00D543F3"/>
    <w:rsid w:val="00D54C6E"/>
    <w:rsid w:val="00D56D8A"/>
    <w:rsid w:val="00D60B9E"/>
    <w:rsid w:val="00D61013"/>
    <w:rsid w:val="00D6140C"/>
    <w:rsid w:val="00D62AA3"/>
    <w:rsid w:val="00D62DB8"/>
    <w:rsid w:val="00D63EB0"/>
    <w:rsid w:val="00D66471"/>
    <w:rsid w:val="00D67271"/>
    <w:rsid w:val="00D701E6"/>
    <w:rsid w:val="00D72431"/>
    <w:rsid w:val="00D72868"/>
    <w:rsid w:val="00D759A2"/>
    <w:rsid w:val="00D77243"/>
    <w:rsid w:val="00D77A46"/>
    <w:rsid w:val="00D8172A"/>
    <w:rsid w:val="00D83743"/>
    <w:rsid w:val="00D8439D"/>
    <w:rsid w:val="00D847AA"/>
    <w:rsid w:val="00D84F13"/>
    <w:rsid w:val="00D84FA9"/>
    <w:rsid w:val="00D866D5"/>
    <w:rsid w:val="00D9392E"/>
    <w:rsid w:val="00D954F3"/>
    <w:rsid w:val="00D955B7"/>
    <w:rsid w:val="00D964C4"/>
    <w:rsid w:val="00DA0600"/>
    <w:rsid w:val="00DA18B8"/>
    <w:rsid w:val="00DA22EB"/>
    <w:rsid w:val="00DA64F2"/>
    <w:rsid w:val="00DA6F4D"/>
    <w:rsid w:val="00DB1193"/>
    <w:rsid w:val="00DB2258"/>
    <w:rsid w:val="00DB3556"/>
    <w:rsid w:val="00DB4450"/>
    <w:rsid w:val="00DC1165"/>
    <w:rsid w:val="00DC1EB9"/>
    <w:rsid w:val="00DC2C5A"/>
    <w:rsid w:val="00DC5542"/>
    <w:rsid w:val="00DD134B"/>
    <w:rsid w:val="00DD18B6"/>
    <w:rsid w:val="00DD2F22"/>
    <w:rsid w:val="00DD3236"/>
    <w:rsid w:val="00DD3C55"/>
    <w:rsid w:val="00DD3E13"/>
    <w:rsid w:val="00DD74F1"/>
    <w:rsid w:val="00DE12CF"/>
    <w:rsid w:val="00DE3D67"/>
    <w:rsid w:val="00DE5143"/>
    <w:rsid w:val="00DE58AD"/>
    <w:rsid w:val="00DE58DA"/>
    <w:rsid w:val="00DE63F8"/>
    <w:rsid w:val="00DF0B56"/>
    <w:rsid w:val="00DF1DBC"/>
    <w:rsid w:val="00DF1EC5"/>
    <w:rsid w:val="00DF28A5"/>
    <w:rsid w:val="00DF2DE0"/>
    <w:rsid w:val="00DF3686"/>
    <w:rsid w:val="00DF3CC9"/>
    <w:rsid w:val="00DF538E"/>
    <w:rsid w:val="00DF766F"/>
    <w:rsid w:val="00DF7C5F"/>
    <w:rsid w:val="00E003F0"/>
    <w:rsid w:val="00E01B3A"/>
    <w:rsid w:val="00E05D38"/>
    <w:rsid w:val="00E10648"/>
    <w:rsid w:val="00E10D57"/>
    <w:rsid w:val="00E114CB"/>
    <w:rsid w:val="00E1367B"/>
    <w:rsid w:val="00E136D1"/>
    <w:rsid w:val="00E145BF"/>
    <w:rsid w:val="00E15AD1"/>
    <w:rsid w:val="00E16A1D"/>
    <w:rsid w:val="00E17319"/>
    <w:rsid w:val="00E17CBA"/>
    <w:rsid w:val="00E22795"/>
    <w:rsid w:val="00E2386A"/>
    <w:rsid w:val="00E23F18"/>
    <w:rsid w:val="00E26495"/>
    <w:rsid w:val="00E265FA"/>
    <w:rsid w:val="00E32598"/>
    <w:rsid w:val="00E35BDF"/>
    <w:rsid w:val="00E35CA6"/>
    <w:rsid w:val="00E366ED"/>
    <w:rsid w:val="00E37245"/>
    <w:rsid w:val="00E37DB5"/>
    <w:rsid w:val="00E42807"/>
    <w:rsid w:val="00E4423D"/>
    <w:rsid w:val="00E46971"/>
    <w:rsid w:val="00E47EFD"/>
    <w:rsid w:val="00E52133"/>
    <w:rsid w:val="00E52C72"/>
    <w:rsid w:val="00E531C6"/>
    <w:rsid w:val="00E545D6"/>
    <w:rsid w:val="00E55979"/>
    <w:rsid w:val="00E564B9"/>
    <w:rsid w:val="00E6083B"/>
    <w:rsid w:val="00E60E39"/>
    <w:rsid w:val="00E648D5"/>
    <w:rsid w:val="00E70B12"/>
    <w:rsid w:val="00E70DD5"/>
    <w:rsid w:val="00E71C52"/>
    <w:rsid w:val="00E726AA"/>
    <w:rsid w:val="00E734EA"/>
    <w:rsid w:val="00E735AC"/>
    <w:rsid w:val="00E73C83"/>
    <w:rsid w:val="00E77441"/>
    <w:rsid w:val="00E82817"/>
    <w:rsid w:val="00E84417"/>
    <w:rsid w:val="00E85186"/>
    <w:rsid w:val="00E85882"/>
    <w:rsid w:val="00E85F28"/>
    <w:rsid w:val="00E86D2A"/>
    <w:rsid w:val="00E94E99"/>
    <w:rsid w:val="00E97227"/>
    <w:rsid w:val="00E97797"/>
    <w:rsid w:val="00E97FA8"/>
    <w:rsid w:val="00EA123E"/>
    <w:rsid w:val="00EA3962"/>
    <w:rsid w:val="00EA423E"/>
    <w:rsid w:val="00EA7596"/>
    <w:rsid w:val="00EB0AB7"/>
    <w:rsid w:val="00EB29D7"/>
    <w:rsid w:val="00EB665F"/>
    <w:rsid w:val="00EB6C12"/>
    <w:rsid w:val="00EB74A6"/>
    <w:rsid w:val="00EC38CC"/>
    <w:rsid w:val="00EC5830"/>
    <w:rsid w:val="00EC6339"/>
    <w:rsid w:val="00EC63D9"/>
    <w:rsid w:val="00ED256D"/>
    <w:rsid w:val="00ED5BD1"/>
    <w:rsid w:val="00ED6815"/>
    <w:rsid w:val="00ED70F7"/>
    <w:rsid w:val="00EE154F"/>
    <w:rsid w:val="00EE23AF"/>
    <w:rsid w:val="00EE2661"/>
    <w:rsid w:val="00EE4AE2"/>
    <w:rsid w:val="00EE4C3B"/>
    <w:rsid w:val="00EE6AF7"/>
    <w:rsid w:val="00EF2CBA"/>
    <w:rsid w:val="00EF3855"/>
    <w:rsid w:val="00EF38CB"/>
    <w:rsid w:val="00EF4086"/>
    <w:rsid w:val="00EF5A5B"/>
    <w:rsid w:val="00EF64E5"/>
    <w:rsid w:val="00EF74AE"/>
    <w:rsid w:val="00EF7984"/>
    <w:rsid w:val="00F0162F"/>
    <w:rsid w:val="00F03257"/>
    <w:rsid w:val="00F04326"/>
    <w:rsid w:val="00F04D55"/>
    <w:rsid w:val="00F05C5E"/>
    <w:rsid w:val="00F05DEB"/>
    <w:rsid w:val="00F06037"/>
    <w:rsid w:val="00F06AD9"/>
    <w:rsid w:val="00F07EBC"/>
    <w:rsid w:val="00F125F3"/>
    <w:rsid w:val="00F13BAA"/>
    <w:rsid w:val="00F16F5A"/>
    <w:rsid w:val="00F20B93"/>
    <w:rsid w:val="00F2205B"/>
    <w:rsid w:val="00F2211C"/>
    <w:rsid w:val="00F22F5C"/>
    <w:rsid w:val="00F31B01"/>
    <w:rsid w:val="00F32AAE"/>
    <w:rsid w:val="00F3370E"/>
    <w:rsid w:val="00F35D3F"/>
    <w:rsid w:val="00F372F4"/>
    <w:rsid w:val="00F42374"/>
    <w:rsid w:val="00F442F0"/>
    <w:rsid w:val="00F51344"/>
    <w:rsid w:val="00F513DB"/>
    <w:rsid w:val="00F52AFE"/>
    <w:rsid w:val="00F544F4"/>
    <w:rsid w:val="00F54573"/>
    <w:rsid w:val="00F55F90"/>
    <w:rsid w:val="00F60914"/>
    <w:rsid w:val="00F61038"/>
    <w:rsid w:val="00F61523"/>
    <w:rsid w:val="00F61BDC"/>
    <w:rsid w:val="00F62676"/>
    <w:rsid w:val="00F65A9E"/>
    <w:rsid w:val="00F66480"/>
    <w:rsid w:val="00F70482"/>
    <w:rsid w:val="00F75A92"/>
    <w:rsid w:val="00F81F18"/>
    <w:rsid w:val="00F8477C"/>
    <w:rsid w:val="00F84A09"/>
    <w:rsid w:val="00F86362"/>
    <w:rsid w:val="00F86470"/>
    <w:rsid w:val="00F86BAB"/>
    <w:rsid w:val="00F86D5A"/>
    <w:rsid w:val="00F87D95"/>
    <w:rsid w:val="00F9009C"/>
    <w:rsid w:val="00F93936"/>
    <w:rsid w:val="00F9776F"/>
    <w:rsid w:val="00F97CAA"/>
    <w:rsid w:val="00FA0299"/>
    <w:rsid w:val="00FA6032"/>
    <w:rsid w:val="00FA74A2"/>
    <w:rsid w:val="00FA7BB8"/>
    <w:rsid w:val="00FB1698"/>
    <w:rsid w:val="00FB3B80"/>
    <w:rsid w:val="00FB4A34"/>
    <w:rsid w:val="00FB52D4"/>
    <w:rsid w:val="00FB7254"/>
    <w:rsid w:val="00FB78A8"/>
    <w:rsid w:val="00FB7F93"/>
    <w:rsid w:val="00FC076F"/>
    <w:rsid w:val="00FC34F5"/>
    <w:rsid w:val="00FC39B2"/>
    <w:rsid w:val="00FC475C"/>
    <w:rsid w:val="00FC6D8A"/>
    <w:rsid w:val="00FD3083"/>
    <w:rsid w:val="00FE07F7"/>
    <w:rsid w:val="00FE0E85"/>
    <w:rsid w:val="00FE118D"/>
    <w:rsid w:val="00FE2260"/>
    <w:rsid w:val="00FE6A92"/>
    <w:rsid w:val="00FE75DB"/>
    <w:rsid w:val="00FE7667"/>
    <w:rsid w:val="00FE7D62"/>
    <w:rsid w:val="00FF06B5"/>
    <w:rsid w:val="00FF27AF"/>
    <w:rsid w:val="00FF2A5B"/>
    <w:rsid w:val="00FF2BA7"/>
    <w:rsid w:val="00FF30E5"/>
    <w:rsid w:val="00FF3EF3"/>
    <w:rsid w:val="00FF4D27"/>
    <w:rsid w:val="00FF6055"/>
    <w:rsid w:val="00FF64DA"/>
    <w:rsid w:val="00FF69C1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3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D7C3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D7C39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D7C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m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8A553A1F8C2A47F6DD3866Cl6U8F" TargetMode="External"/><Relationship Id="rId5" Type="http://schemas.openxmlformats.org/officeDocument/2006/relationships/hyperlink" Target="consultantplus://offline/ref=6F09B1D96DAA6593526C4D1E6A3154A77269AD58A4F5C2A47F6DD3866Cl6U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2</cp:revision>
  <cp:lastPrinted>2021-05-11T04:34:00Z</cp:lastPrinted>
  <dcterms:created xsi:type="dcterms:W3CDTF">2021-05-11T03:53:00Z</dcterms:created>
  <dcterms:modified xsi:type="dcterms:W3CDTF">2021-05-11T04:35:00Z</dcterms:modified>
</cp:coreProperties>
</file>